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BEB" w:rsidRPr="000C6BEB" w:rsidRDefault="00604FA8" w:rsidP="00CC1C4D">
      <w:pPr>
        <w:ind w:left="5670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051CE1" w:rsidRDefault="00051CE1" w:rsidP="00CC1C4D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к Положению </w:t>
      </w:r>
    </w:p>
    <w:p w:rsidR="00051CE1" w:rsidRPr="00051CE1" w:rsidRDefault="00051CE1" w:rsidP="00CC1C4D">
      <w:pPr>
        <w:ind w:left="5670"/>
        <w:rPr>
          <w:sz w:val="28"/>
          <w:szCs w:val="28"/>
        </w:rPr>
      </w:pPr>
      <w:r w:rsidRPr="00051CE1">
        <w:rPr>
          <w:sz w:val="28"/>
          <w:szCs w:val="28"/>
        </w:rPr>
        <w:t xml:space="preserve">о рабочей группе по </w:t>
      </w:r>
      <w:r w:rsidR="00080FB4" w:rsidRPr="00080FB4">
        <w:rPr>
          <w:sz w:val="28"/>
          <w:szCs w:val="28"/>
        </w:rPr>
        <w:t xml:space="preserve">проведению месячника «Безопасный труд» </w:t>
      </w:r>
      <w:r w:rsidRPr="00051CE1">
        <w:rPr>
          <w:sz w:val="28"/>
          <w:szCs w:val="28"/>
        </w:rPr>
        <w:t xml:space="preserve">в организациях </w:t>
      </w:r>
      <w:r w:rsidR="002D5B1D" w:rsidRPr="00B822F1">
        <w:rPr>
          <w:bCs/>
          <w:sz w:val="28"/>
          <w:szCs w:val="28"/>
        </w:rPr>
        <w:t xml:space="preserve">жилищно-коммунального хозяйства </w:t>
      </w:r>
      <w:r w:rsidRPr="00051CE1">
        <w:rPr>
          <w:sz w:val="28"/>
          <w:szCs w:val="28"/>
        </w:rPr>
        <w:t>Темрюкского района</w:t>
      </w:r>
    </w:p>
    <w:p w:rsidR="000C6BEB" w:rsidRPr="000C6BEB" w:rsidRDefault="000C6BEB" w:rsidP="000C6BEB">
      <w:pPr>
        <w:ind w:left="5103"/>
        <w:jc w:val="center"/>
        <w:rPr>
          <w:sz w:val="28"/>
          <w:szCs w:val="28"/>
        </w:rPr>
      </w:pPr>
    </w:p>
    <w:p w:rsidR="0056379E" w:rsidRPr="00051CE1" w:rsidRDefault="0056379E" w:rsidP="00E61D08">
      <w:pPr>
        <w:pStyle w:val="1"/>
        <w:rPr>
          <w:bCs w:val="0"/>
          <w:sz w:val="28"/>
          <w:szCs w:val="28"/>
        </w:rPr>
      </w:pPr>
      <w:r w:rsidRPr="00051CE1">
        <w:rPr>
          <w:bCs w:val="0"/>
          <w:sz w:val="28"/>
          <w:szCs w:val="28"/>
        </w:rPr>
        <w:t>СВОДНАЯ ИНФОРМАЦИЯ</w:t>
      </w:r>
    </w:p>
    <w:p w:rsidR="00404C27" w:rsidRPr="00051CE1" w:rsidRDefault="0056379E" w:rsidP="009E6937">
      <w:pPr>
        <w:jc w:val="center"/>
        <w:rPr>
          <w:b/>
          <w:sz w:val="28"/>
          <w:szCs w:val="28"/>
        </w:rPr>
      </w:pPr>
      <w:r w:rsidRPr="00051CE1">
        <w:rPr>
          <w:b/>
          <w:sz w:val="28"/>
          <w:szCs w:val="28"/>
        </w:rPr>
        <w:t>муниципального образования о состоянии услови</w:t>
      </w:r>
      <w:r w:rsidR="00E85D04" w:rsidRPr="00051CE1">
        <w:rPr>
          <w:b/>
          <w:sz w:val="28"/>
          <w:szCs w:val="28"/>
        </w:rPr>
        <w:t xml:space="preserve">й и охраны </w:t>
      </w:r>
    </w:p>
    <w:p w:rsidR="002F2D14" w:rsidRDefault="00E85D04" w:rsidP="00D01FF8">
      <w:pPr>
        <w:jc w:val="center"/>
        <w:rPr>
          <w:b/>
          <w:sz w:val="28"/>
          <w:szCs w:val="28"/>
        </w:rPr>
      </w:pPr>
      <w:r w:rsidRPr="00051CE1">
        <w:rPr>
          <w:b/>
          <w:sz w:val="28"/>
          <w:szCs w:val="28"/>
        </w:rPr>
        <w:t xml:space="preserve">труда в организациях </w:t>
      </w:r>
      <w:r w:rsidR="002D5B1D" w:rsidRPr="002D5B1D">
        <w:rPr>
          <w:b/>
          <w:bCs/>
          <w:sz w:val="28"/>
          <w:szCs w:val="28"/>
        </w:rPr>
        <w:t>жилищно-коммунального хозяйства</w:t>
      </w:r>
    </w:p>
    <w:p w:rsidR="00E61D08" w:rsidRPr="00051CE1" w:rsidRDefault="009A3711" w:rsidP="009E69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Темрюкского района</w:t>
      </w:r>
      <w:r w:rsidR="0056379E" w:rsidRPr="00051CE1">
        <w:rPr>
          <w:b/>
          <w:sz w:val="28"/>
          <w:szCs w:val="28"/>
        </w:rPr>
        <w:t xml:space="preserve">, </w:t>
      </w:r>
      <w:proofErr w:type="gramStart"/>
      <w:r w:rsidR="0056379E" w:rsidRPr="00051CE1">
        <w:rPr>
          <w:b/>
          <w:sz w:val="28"/>
          <w:szCs w:val="28"/>
        </w:rPr>
        <w:t>принявших</w:t>
      </w:r>
      <w:proofErr w:type="gramEnd"/>
      <w:r w:rsidR="0056379E" w:rsidRPr="00051CE1">
        <w:rPr>
          <w:b/>
          <w:sz w:val="28"/>
          <w:szCs w:val="28"/>
        </w:rPr>
        <w:t xml:space="preserve"> участие в </w:t>
      </w:r>
      <w:r w:rsidR="00427A2C" w:rsidRPr="00051CE1">
        <w:rPr>
          <w:b/>
          <w:sz w:val="28"/>
          <w:szCs w:val="28"/>
        </w:rPr>
        <w:t>м</w:t>
      </w:r>
      <w:r w:rsidR="0056379E" w:rsidRPr="00051CE1">
        <w:rPr>
          <w:b/>
          <w:sz w:val="28"/>
          <w:szCs w:val="28"/>
        </w:rPr>
        <w:t>есячнике</w:t>
      </w:r>
      <w:r w:rsidR="00404C27" w:rsidRPr="00051CE1">
        <w:rPr>
          <w:b/>
          <w:sz w:val="28"/>
          <w:szCs w:val="28"/>
        </w:rPr>
        <w:t xml:space="preserve"> </w:t>
      </w:r>
      <w:r w:rsidR="00051CE1">
        <w:rPr>
          <w:b/>
          <w:sz w:val="28"/>
          <w:szCs w:val="28"/>
        </w:rPr>
        <w:t>«</w:t>
      </w:r>
      <w:r w:rsidR="00404C27" w:rsidRPr="00051CE1">
        <w:rPr>
          <w:b/>
          <w:sz w:val="28"/>
          <w:szCs w:val="28"/>
        </w:rPr>
        <w:t>Безопасный труд</w:t>
      </w:r>
      <w:r w:rsidR="00051CE1">
        <w:rPr>
          <w:b/>
          <w:sz w:val="28"/>
          <w:szCs w:val="28"/>
        </w:rPr>
        <w:t>»</w:t>
      </w:r>
      <w:r w:rsidR="00404C27" w:rsidRPr="00051CE1">
        <w:rPr>
          <w:b/>
          <w:sz w:val="28"/>
          <w:szCs w:val="28"/>
        </w:rPr>
        <w:t xml:space="preserve"> </w:t>
      </w:r>
    </w:p>
    <w:p w:rsidR="0056379E" w:rsidRDefault="0056379E" w:rsidP="00C41828">
      <w:pPr>
        <w:jc w:val="both"/>
      </w:pPr>
      <w:r>
        <w:t xml:space="preserve"> ___________________________________________________________________________</w:t>
      </w:r>
    </w:p>
    <w:p w:rsidR="0056379E" w:rsidRPr="002D5B1D" w:rsidRDefault="0056379E" w:rsidP="00C41828">
      <w:pPr>
        <w:jc w:val="center"/>
        <w:rPr>
          <w:sz w:val="20"/>
          <w:szCs w:val="20"/>
        </w:rPr>
      </w:pPr>
      <w:r w:rsidRPr="002D5B1D">
        <w:rPr>
          <w:sz w:val="20"/>
          <w:szCs w:val="20"/>
        </w:rPr>
        <w:t>(наименование муниципального образования)</w:t>
      </w:r>
    </w:p>
    <w:p w:rsidR="006C663D" w:rsidRPr="002D5B1D" w:rsidRDefault="006C663D" w:rsidP="00C41828">
      <w:pPr>
        <w:jc w:val="center"/>
        <w:rPr>
          <w:sz w:val="20"/>
          <w:szCs w:val="2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679"/>
        <w:gridCol w:w="8"/>
        <w:gridCol w:w="1412"/>
      </w:tblGrid>
      <w:tr w:rsidR="006C663D" w:rsidRPr="006C663D" w:rsidTr="00C93933">
        <w:trPr>
          <w:trHeight w:val="3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63D" w:rsidRPr="006C663D" w:rsidRDefault="006C663D" w:rsidP="006C663D">
            <w:pPr>
              <w:jc w:val="center"/>
            </w:pPr>
            <w:r w:rsidRPr="006C663D">
              <w:t xml:space="preserve">№ </w:t>
            </w:r>
            <w:proofErr w:type="gramStart"/>
            <w:r w:rsidRPr="006C663D">
              <w:t>п</w:t>
            </w:r>
            <w:proofErr w:type="gramEnd"/>
            <w:r w:rsidRPr="006C663D">
              <w:t>/п</w:t>
            </w: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63D" w:rsidRPr="006C663D" w:rsidRDefault="006C663D" w:rsidP="006C663D">
            <w:pPr>
              <w:jc w:val="center"/>
            </w:pPr>
            <w:r w:rsidRPr="006C663D">
              <w:t>Наименование показателей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63D" w:rsidRPr="006C663D" w:rsidRDefault="006C663D" w:rsidP="006C663D">
            <w:pPr>
              <w:jc w:val="center"/>
            </w:pPr>
            <w:r w:rsidRPr="006C663D">
              <w:t>9 месяцев</w:t>
            </w:r>
          </w:p>
          <w:p w:rsidR="006C663D" w:rsidRPr="006C663D" w:rsidRDefault="006C663D" w:rsidP="002D5B1D">
            <w:pPr>
              <w:jc w:val="center"/>
            </w:pPr>
            <w:r w:rsidRPr="006C663D">
              <w:t>202</w:t>
            </w:r>
            <w:r w:rsidR="002D5B1D">
              <w:t>3</w:t>
            </w:r>
            <w:r w:rsidRPr="006C663D">
              <w:t xml:space="preserve"> г</w:t>
            </w:r>
            <w:r>
              <w:t>ода</w:t>
            </w:r>
          </w:p>
        </w:tc>
      </w:tr>
      <w:tr w:rsidR="006C663D" w:rsidRPr="006C663D" w:rsidTr="00C9393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63D" w:rsidRPr="006C663D" w:rsidRDefault="006C663D" w:rsidP="006C663D">
            <w:pPr>
              <w:jc w:val="center"/>
            </w:pPr>
            <w:r w:rsidRPr="006C663D">
              <w:t>1</w:t>
            </w: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63D" w:rsidRPr="006C663D" w:rsidRDefault="006C663D" w:rsidP="006C663D">
            <w:pPr>
              <w:jc w:val="center"/>
            </w:pPr>
            <w:r w:rsidRPr="006C663D">
              <w:t>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63D" w:rsidRPr="006C663D" w:rsidRDefault="006C663D" w:rsidP="006C663D">
            <w:pPr>
              <w:jc w:val="center"/>
            </w:pPr>
            <w:r w:rsidRPr="006C663D">
              <w:t>3</w:t>
            </w:r>
          </w:p>
        </w:tc>
      </w:tr>
      <w:tr w:rsidR="006C663D" w:rsidRPr="006C663D" w:rsidTr="00C93933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63D" w:rsidRPr="006C663D" w:rsidRDefault="00AE742D" w:rsidP="006C663D">
            <w:pPr>
              <w:jc w:val="center"/>
            </w:pPr>
            <w:r>
              <w:t>1</w:t>
            </w: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63D" w:rsidRPr="006C663D" w:rsidRDefault="006C663D" w:rsidP="006C663D">
            <w:pPr>
              <w:jc w:val="both"/>
            </w:pPr>
            <w:r w:rsidRPr="006C663D">
              <w:t xml:space="preserve">Количество организаций, принявших участие в месячнике,  всего: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63D" w:rsidRPr="006C663D" w:rsidRDefault="006C663D" w:rsidP="006C663D">
            <w:pPr>
              <w:jc w:val="center"/>
            </w:pPr>
          </w:p>
        </w:tc>
      </w:tr>
      <w:tr w:rsidR="006C663D" w:rsidRPr="006C663D" w:rsidTr="00C93933"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63D" w:rsidRPr="006C663D" w:rsidRDefault="006C663D" w:rsidP="006C663D">
            <w:pPr>
              <w:jc w:val="center"/>
            </w:pP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63D" w:rsidRPr="006C663D" w:rsidRDefault="006C663D" w:rsidP="00AE742D">
            <w:pPr>
              <w:jc w:val="both"/>
            </w:pPr>
            <w:r w:rsidRPr="006C663D">
              <w:rPr>
                <w:bCs/>
              </w:rPr>
              <w:t xml:space="preserve">в том числе </w:t>
            </w:r>
            <w:r w:rsidRPr="006C663D">
              <w:t>в процентах от общего числа организаций отрасли в   муниципальном образовании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63D" w:rsidRPr="006C663D" w:rsidRDefault="006C663D" w:rsidP="006C663D">
            <w:pPr>
              <w:jc w:val="center"/>
            </w:pPr>
          </w:p>
        </w:tc>
      </w:tr>
      <w:tr w:rsidR="006C663D" w:rsidRPr="006C663D" w:rsidTr="00C93933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63D" w:rsidRPr="006C663D" w:rsidRDefault="006C663D" w:rsidP="00AE742D">
            <w:pPr>
              <w:jc w:val="center"/>
            </w:pPr>
            <w:r w:rsidRPr="006C663D">
              <w:t xml:space="preserve">2 </w:t>
            </w: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63D" w:rsidRPr="006C663D" w:rsidRDefault="006C663D" w:rsidP="006C663D">
            <w:pPr>
              <w:jc w:val="both"/>
            </w:pPr>
            <w:r w:rsidRPr="006C663D">
              <w:t>Среднесписочная численность работающих в организациях, принявших участие в месячнике, всего человек: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63D" w:rsidRPr="006C663D" w:rsidRDefault="006C663D" w:rsidP="006C663D">
            <w:pPr>
              <w:jc w:val="center"/>
            </w:pPr>
          </w:p>
        </w:tc>
      </w:tr>
      <w:tr w:rsidR="006C663D" w:rsidRPr="006C663D" w:rsidTr="00C93933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663D" w:rsidRPr="006C663D" w:rsidRDefault="006C663D" w:rsidP="006C663D">
            <w:pPr>
              <w:jc w:val="center"/>
            </w:pP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63D" w:rsidRPr="006C663D" w:rsidRDefault="006C663D" w:rsidP="006C663D">
            <w:pPr>
              <w:jc w:val="both"/>
            </w:pPr>
            <w:r w:rsidRPr="006C663D">
              <w:t>в том числе женщин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63D" w:rsidRPr="006C663D" w:rsidRDefault="006C663D" w:rsidP="006C663D">
            <w:pPr>
              <w:jc w:val="center"/>
            </w:pPr>
          </w:p>
        </w:tc>
      </w:tr>
      <w:tr w:rsidR="006C663D" w:rsidRPr="006C663D" w:rsidTr="00C93933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663D" w:rsidRPr="006C663D" w:rsidRDefault="006C663D" w:rsidP="006C663D">
            <w:pPr>
              <w:jc w:val="center"/>
            </w:pP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63D" w:rsidRPr="006C663D" w:rsidRDefault="006C663D" w:rsidP="006C663D">
            <w:pPr>
              <w:jc w:val="both"/>
            </w:pPr>
            <w:r w:rsidRPr="006C663D">
              <w:t xml:space="preserve">из общей </w:t>
            </w:r>
            <w:proofErr w:type="gramStart"/>
            <w:r w:rsidRPr="006C663D">
              <w:t>численности</w:t>
            </w:r>
            <w:proofErr w:type="gramEnd"/>
            <w:r w:rsidRPr="006C663D">
              <w:t xml:space="preserve"> работающих в организациях занято во вредных и (или) опасных условиях труда, всего человек:  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63D" w:rsidRPr="006C663D" w:rsidRDefault="006C663D" w:rsidP="006C663D">
            <w:pPr>
              <w:jc w:val="center"/>
            </w:pPr>
          </w:p>
        </w:tc>
      </w:tr>
      <w:tr w:rsidR="006C663D" w:rsidRPr="006C663D" w:rsidTr="00C93933"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63D" w:rsidRPr="006C663D" w:rsidRDefault="006C663D" w:rsidP="006C663D">
            <w:pPr>
              <w:jc w:val="center"/>
            </w:pP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63D" w:rsidRPr="006C663D" w:rsidRDefault="006C663D" w:rsidP="006C663D">
            <w:pPr>
              <w:jc w:val="both"/>
            </w:pPr>
            <w:r w:rsidRPr="006C663D">
              <w:t>в том числе женщин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63D" w:rsidRPr="006C663D" w:rsidRDefault="006C663D" w:rsidP="006C663D">
            <w:pPr>
              <w:jc w:val="center"/>
            </w:pPr>
          </w:p>
        </w:tc>
      </w:tr>
      <w:tr w:rsidR="006C663D" w:rsidRPr="006C663D" w:rsidTr="00C93933"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C663D" w:rsidRPr="006C663D" w:rsidRDefault="006C663D" w:rsidP="00AE742D">
            <w:pPr>
              <w:jc w:val="center"/>
            </w:pPr>
            <w:r w:rsidRPr="006C663D">
              <w:t xml:space="preserve">3 </w:t>
            </w: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63D" w:rsidRPr="006C663D" w:rsidRDefault="006C663D" w:rsidP="006C663D">
            <w:pPr>
              <w:jc w:val="both"/>
            </w:pPr>
            <w:r w:rsidRPr="006C663D">
              <w:t>Общее число пострадавших при несчастных случаях с утратой трудоспособности на 1 рабочий день и более, всего человек: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63D" w:rsidRPr="006C663D" w:rsidRDefault="006C663D" w:rsidP="006C663D">
            <w:pPr>
              <w:jc w:val="center"/>
            </w:pPr>
          </w:p>
        </w:tc>
      </w:tr>
      <w:tr w:rsidR="006C663D" w:rsidRPr="006C663D" w:rsidTr="00C93933"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63D" w:rsidRPr="006C663D" w:rsidRDefault="006C663D" w:rsidP="006C663D">
            <w:pPr>
              <w:jc w:val="center"/>
            </w:pP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63D" w:rsidRPr="006C663D" w:rsidRDefault="006C663D" w:rsidP="006C663D">
            <w:pPr>
              <w:jc w:val="both"/>
            </w:pPr>
            <w:r w:rsidRPr="006C663D">
              <w:t>в том числе женщин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63D" w:rsidRPr="006C663D" w:rsidRDefault="006C663D" w:rsidP="006C663D">
            <w:pPr>
              <w:jc w:val="center"/>
            </w:pPr>
          </w:p>
        </w:tc>
      </w:tr>
      <w:tr w:rsidR="006C663D" w:rsidRPr="006C663D" w:rsidTr="00C93933"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C663D" w:rsidRPr="006C663D" w:rsidRDefault="006C663D" w:rsidP="00AE742D">
            <w:pPr>
              <w:jc w:val="center"/>
            </w:pPr>
            <w:r w:rsidRPr="006C663D">
              <w:t xml:space="preserve">4 </w:t>
            </w: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63D" w:rsidRPr="006C663D" w:rsidRDefault="006C663D" w:rsidP="006C663D">
            <w:pPr>
              <w:jc w:val="both"/>
            </w:pPr>
            <w:r w:rsidRPr="006C663D">
              <w:t>Общее число пострадавших при несчастных случаях со смертельным исходом, всего человек: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63D" w:rsidRPr="006C663D" w:rsidRDefault="006C663D" w:rsidP="006C663D">
            <w:pPr>
              <w:jc w:val="center"/>
            </w:pPr>
          </w:p>
        </w:tc>
      </w:tr>
      <w:tr w:rsidR="006C663D" w:rsidRPr="006C663D" w:rsidTr="00C93933"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63D" w:rsidRPr="006C663D" w:rsidRDefault="006C663D" w:rsidP="006C663D">
            <w:pPr>
              <w:jc w:val="center"/>
            </w:pP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63D" w:rsidRPr="006C663D" w:rsidRDefault="006C663D" w:rsidP="006C663D">
            <w:pPr>
              <w:jc w:val="both"/>
            </w:pPr>
            <w:r w:rsidRPr="006C663D">
              <w:t>в том числе женщин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63D" w:rsidRPr="006C663D" w:rsidRDefault="006C663D" w:rsidP="006C663D">
            <w:pPr>
              <w:jc w:val="center"/>
            </w:pPr>
          </w:p>
        </w:tc>
      </w:tr>
      <w:tr w:rsidR="006C663D" w:rsidRPr="006C663D" w:rsidTr="00C93933"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C663D" w:rsidRPr="006C663D" w:rsidRDefault="006C663D" w:rsidP="00AE742D">
            <w:pPr>
              <w:jc w:val="center"/>
            </w:pPr>
            <w:r w:rsidRPr="006C663D">
              <w:t>5</w:t>
            </w: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63D" w:rsidRPr="006C663D" w:rsidRDefault="006C663D" w:rsidP="006C663D">
            <w:pPr>
              <w:jc w:val="both"/>
            </w:pPr>
            <w:r w:rsidRPr="006C663D">
              <w:t>Общее число пострадавших при несчастных случаях с тяжелым исходом, всего человек: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63D" w:rsidRPr="006C663D" w:rsidRDefault="006C663D" w:rsidP="006C663D">
            <w:pPr>
              <w:jc w:val="center"/>
            </w:pPr>
          </w:p>
        </w:tc>
      </w:tr>
      <w:tr w:rsidR="006C663D" w:rsidRPr="006C663D" w:rsidTr="00C93933"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63D" w:rsidRPr="006C663D" w:rsidRDefault="006C663D" w:rsidP="006C663D">
            <w:pPr>
              <w:jc w:val="center"/>
            </w:pP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63D" w:rsidRPr="006C663D" w:rsidRDefault="006C663D" w:rsidP="006C663D">
            <w:pPr>
              <w:jc w:val="both"/>
            </w:pPr>
            <w:r w:rsidRPr="006C663D">
              <w:t>в том числе женщин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63D" w:rsidRPr="006C663D" w:rsidRDefault="006C663D" w:rsidP="006C663D">
            <w:pPr>
              <w:jc w:val="center"/>
            </w:pPr>
          </w:p>
        </w:tc>
      </w:tr>
      <w:tr w:rsidR="006C663D" w:rsidRPr="006C663D" w:rsidTr="00C93933"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63D" w:rsidRPr="006C663D" w:rsidRDefault="006C663D" w:rsidP="00AE742D">
            <w:pPr>
              <w:jc w:val="center"/>
            </w:pPr>
            <w:r w:rsidRPr="006C663D">
              <w:t>6</w:t>
            </w: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63D" w:rsidRPr="006C663D" w:rsidRDefault="006C663D" w:rsidP="006C663D">
            <w:pPr>
              <w:jc w:val="both"/>
            </w:pPr>
            <w:r w:rsidRPr="006C663D">
              <w:t>Общее число человеко-дней нетрудоспособности пострадавших с утратой трудоспособности на 1 рабочий день и более, всего человек: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63D" w:rsidRPr="006C663D" w:rsidRDefault="006C663D" w:rsidP="006C663D">
            <w:pPr>
              <w:jc w:val="center"/>
            </w:pPr>
          </w:p>
        </w:tc>
      </w:tr>
      <w:tr w:rsidR="00720FD3" w:rsidRPr="006C663D" w:rsidTr="00C93933"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center"/>
            </w:pPr>
            <w:r w:rsidRPr="006C663D">
              <w:t xml:space="preserve">7 </w:t>
            </w:r>
          </w:p>
          <w:p w:rsidR="00720FD3" w:rsidRPr="006C663D" w:rsidRDefault="00720FD3" w:rsidP="00720FD3">
            <w:pPr>
              <w:jc w:val="center"/>
            </w:pP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F76BD6" w:rsidP="006C663D">
            <w:pPr>
              <w:jc w:val="both"/>
            </w:pPr>
            <w:r>
              <w:t>Количество организаций, где имеется локальный нормативный акт по порядку учета микроповреждений (микротравм) работников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center"/>
            </w:pPr>
          </w:p>
        </w:tc>
      </w:tr>
      <w:tr w:rsidR="00F76BD6" w:rsidRPr="006C663D" w:rsidTr="00C93933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BD6" w:rsidRPr="006C663D" w:rsidRDefault="00F76BD6" w:rsidP="006C663D">
            <w:pPr>
              <w:jc w:val="center"/>
            </w:pP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BD6" w:rsidRDefault="00F76BD6" w:rsidP="006C663D">
            <w:pPr>
              <w:jc w:val="both"/>
            </w:pPr>
            <w:r>
              <w:t>Общее число зарегистрированных микроповреждений (микротравм), всего человек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BD6" w:rsidRPr="006C663D" w:rsidRDefault="00F76BD6" w:rsidP="006C663D">
            <w:pPr>
              <w:jc w:val="center"/>
            </w:pPr>
          </w:p>
        </w:tc>
      </w:tr>
      <w:tr w:rsidR="00F76BD6" w:rsidRPr="006C663D" w:rsidTr="00C93933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BD6" w:rsidRPr="006C663D" w:rsidRDefault="00F76BD6" w:rsidP="006C663D">
            <w:pPr>
              <w:jc w:val="center"/>
            </w:pP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BD6" w:rsidRDefault="00F76BD6" w:rsidP="006C663D">
            <w:pPr>
              <w:jc w:val="both"/>
            </w:pPr>
            <w:r>
              <w:t>в том числе женщин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BD6" w:rsidRPr="006C663D" w:rsidRDefault="00F76BD6" w:rsidP="006C663D">
            <w:pPr>
              <w:jc w:val="center"/>
            </w:pPr>
          </w:p>
        </w:tc>
      </w:tr>
      <w:tr w:rsidR="00F76BD6" w:rsidRPr="006C663D" w:rsidTr="00C93933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BD6" w:rsidRPr="006C663D" w:rsidRDefault="00F76BD6" w:rsidP="006C663D">
            <w:pPr>
              <w:jc w:val="center"/>
            </w:pP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BD6" w:rsidRDefault="003B0964" w:rsidP="006C663D">
            <w:pPr>
              <w:jc w:val="both"/>
            </w:pPr>
            <w:r>
              <w:t>в том чис</w:t>
            </w:r>
            <w:r w:rsidR="00F76BD6">
              <w:t>ле несовершеннолетних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BD6" w:rsidRPr="006C663D" w:rsidRDefault="00F76BD6" w:rsidP="006C663D">
            <w:pPr>
              <w:jc w:val="center"/>
            </w:pPr>
          </w:p>
        </w:tc>
      </w:tr>
      <w:tr w:rsidR="00F76BD6" w:rsidRPr="002D5B1D" w:rsidTr="00C93933"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6BD6" w:rsidRPr="002D5B1D" w:rsidRDefault="00F76BD6" w:rsidP="006C663D">
            <w:pPr>
              <w:jc w:val="center"/>
            </w:pPr>
            <w:r w:rsidRPr="002D5B1D">
              <w:t>8</w:t>
            </w:r>
          </w:p>
          <w:p w:rsidR="00BC4CA9" w:rsidRPr="002D5B1D" w:rsidRDefault="00BC4CA9" w:rsidP="002D5B1D">
            <w:pPr>
              <w:rPr>
                <w:sz w:val="28"/>
              </w:rPr>
            </w:pP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BD6" w:rsidRPr="002D5B1D" w:rsidRDefault="00F76BD6" w:rsidP="006C663D">
            <w:pPr>
              <w:jc w:val="both"/>
            </w:pPr>
            <w:r w:rsidRPr="002D5B1D">
              <w:t>Объем фактического финансирования мероприятий по улучшению условий и охраны труда в расчете на 1 работающего (руб.)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BD6" w:rsidRPr="002D5B1D" w:rsidRDefault="00F76BD6" w:rsidP="006C663D">
            <w:pPr>
              <w:jc w:val="center"/>
              <w:rPr>
                <w:sz w:val="28"/>
              </w:rPr>
            </w:pPr>
          </w:p>
        </w:tc>
      </w:tr>
      <w:tr w:rsidR="00720FD3" w:rsidRPr="006C663D" w:rsidTr="00C93933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center"/>
            </w:pP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both"/>
            </w:pPr>
            <w:r w:rsidRPr="00720FD3">
              <w:t>Наличие (в процентах от общего числа организаций, принявших участие в месячнике):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center"/>
            </w:pPr>
          </w:p>
        </w:tc>
      </w:tr>
      <w:tr w:rsidR="00720FD3" w:rsidRPr="006C663D" w:rsidTr="00C93933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center"/>
            </w:pP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both"/>
            </w:pPr>
            <w:r w:rsidRPr="00720FD3">
              <w:t xml:space="preserve">приказа руководителя о проведении месячника </w:t>
            </w:r>
            <w:r>
              <w:t>«</w:t>
            </w:r>
            <w:r w:rsidRPr="00720FD3">
              <w:t>Безопасный труд</w:t>
            </w:r>
            <w:r>
              <w:t>»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center"/>
            </w:pPr>
          </w:p>
        </w:tc>
      </w:tr>
      <w:tr w:rsidR="002D5B1D" w:rsidRPr="006C663D" w:rsidTr="00C93933">
        <w:trPr>
          <w:trHeight w:val="401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B1D" w:rsidRPr="006C663D" w:rsidRDefault="002D5B1D" w:rsidP="006C663D">
            <w:pPr>
              <w:jc w:val="center"/>
            </w:pP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B1D" w:rsidRPr="006C663D" w:rsidRDefault="002D5B1D" w:rsidP="002D5B1D">
            <w:pPr>
              <w:jc w:val="both"/>
            </w:pPr>
            <w:r w:rsidRPr="00720FD3">
              <w:t>приказа руководителя о</w:t>
            </w:r>
            <w:r w:rsidRPr="00720FD3">
              <w:rPr>
                <w:bCs/>
              </w:rPr>
              <w:t xml:space="preserve">б утверждении </w:t>
            </w:r>
            <w:r w:rsidRPr="00720FD3">
              <w:t xml:space="preserve">системы управления охраной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B1D" w:rsidRPr="006C663D" w:rsidRDefault="002D5B1D" w:rsidP="006C663D">
            <w:pPr>
              <w:jc w:val="center"/>
            </w:pPr>
          </w:p>
        </w:tc>
      </w:tr>
      <w:tr w:rsidR="002D5B1D" w:rsidRPr="006C663D" w:rsidTr="00C93933"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2D5B1D" w:rsidRPr="006C663D" w:rsidRDefault="002D5B1D" w:rsidP="006C663D">
            <w:pPr>
              <w:jc w:val="center"/>
            </w:pPr>
            <w:r w:rsidRPr="002D5B1D">
              <w:lastRenderedPageBreak/>
              <w:t>1</w:t>
            </w: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B1D" w:rsidRDefault="002D5B1D" w:rsidP="005C1A30">
            <w:pPr>
              <w:jc w:val="center"/>
            </w:pPr>
            <w:r>
              <w:t>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B1D" w:rsidRPr="006C663D" w:rsidRDefault="002D5B1D" w:rsidP="005C1A30">
            <w:pPr>
              <w:jc w:val="center"/>
            </w:pPr>
            <w:r>
              <w:t>3</w:t>
            </w:r>
          </w:p>
        </w:tc>
      </w:tr>
      <w:tr w:rsidR="002D5B1D" w:rsidRPr="006C663D" w:rsidTr="00C93933"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2D5B1D" w:rsidRPr="002D5B1D" w:rsidRDefault="002D5B1D" w:rsidP="006C663D">
            <w:pPr>
              <w:jc w:val="center"/>
            </w:pP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B1D" w:rsidRDefault="002D5B1D" w:rsidP="002D5B1D">
            <w:r w:rsidRPr="00720FD3">
              <w:t>труда (</w:t>
            </w:r>
            <w:r w:rsidRPr="00720FD3">
              <w:rPr>
                <w:bCs/>
              </w:rPr>
              <w:t>СУОТ)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B1D" w:rsidRDefault="002D5B1D" w:rsidP="005C1A30">
            <w:pPr>
              <w:jc w:val="center"/>
            </w:pPr>
          </w:p>
        </w:tc>
      </w:tr>
      <w:tr w:rsidR="00F76BD6" w:rsidRPr="006C663D" w:rsidTr="00C93933"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6BD6" w:rsidRPr="006C663D" w:rsidRDefault="00F76BD6" w:rsidP="006C663D">
            <w:pPr>
              <w:jc w:val="center"/>
            </w:pP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BD6" w:rsidRPr="00720FD3" w:rsidRDefault="00F76BD6" w:rsidP="006C663D">
            <w:pPr>
              <w:jc w:val="both"/>
            </w:pPr>
            <w:r>
              <w:t>комитета (комиссии) по охране труда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BD6" w:rsidRPr="006C663D" w:rsidRDefault="00F76BD6" w:rsidP="006C663D">
            <w:pPr>
              <w:jc w:val="center"/>
            </w:pPr>
          </w:p>
        </w:tc>
      </w:tr>
      <w:tr w:rsidR="00F76BD6" w:rsidRPr="006C663D" w:rsidTr="00C93933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BD6" w:rsidRPr="006C663D" w:rsidRDefault="00F76BD6" w:rsidP="006C663D">
            <w:pPr>
              <w:jc w:val="center"/>
            </w:pP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BD6" w:rsidRDefault="00F76BD6" w:rsidP="006C663D">
            <w:pPr>
              <w:jc w:val="both"/>
            </w:pPr>
            <w:r>
              <w:t>уполномоченного (доверенного) лица по охране труда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BD6" w:rsidRPr="006C663D" w:rsidRDefault="00F76BD6" w:rsidP="006C663D">
            <w:pPr>
              <w:jc w:val="center"/>
            </w:pPr>
          </w:p>
        </w:tc>
      </w:tr>
      <w:tr w:rsidR="00F76BD6" w:rsidRPr="006C663D" w:rsidTr="00C93933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BD6" w:rsidRPr="006C663D" w:rsidRDefault="00F76BD6" w:rsidP="006C663D">
            <w:pPr>
              <w:jc w:val="center"/>
            </w:pP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BD6" w:rsidRDefault="00F76BD6" w:rsidP="006C663D">
            <w:pPr>
              <w:jc w:val="both"/>
            </w:pPr>
            <w:r>
              <w:t>кабинета, уголка по охране труда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BD6" w:rsidRPr="006C663D" w:rsidRDefault="00F76BD6" w:rsidP="006C663D">
            <w:pPr>
              <w:jc w:val="center"/>
            </w:pPr>
          </w:p>
        </w:tc>
      </w:tr>
      <w:tr w:rsidR="007F6AAC" w:rsidRPr="006C663D" w:rsidTr="00C93933"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7F6AAC" w:rsidRDefault="007F6AAC" w:rsidP="006C663D">
            <w:pPr>
              <w:jc w:val="center"/>
            </w:pP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AAC" w:rsidRPr="006C663D" w:rsidRDefault="007F6AAC" w:rsidP="006C663D">
            <w:pPr>
              <w:jc w:val="both"/>
              <w:rPr>
                <w:bCs/>
              </w:rPr>
            </w:pPr>
            <w:r w:rsidRPr="007F6AAC">
              <w:rPr>
                <w:bCs/>
              </w:rPr>
              <w:t xml:space="preserve">организаций с численностью работающих более 50 человек, где отсутствует служба (специалист) по охране труда (в процентах от общего числа организаций, принявших участие в месячнике с численностью работающих более 50 человек) 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AAC" w:rsidRPr="006C663D" w:rsidRDefault="007F6AAC" w:rsidP="006C663D">
            <w:pPr>
              <w:jc w:val="center"/>
            </w:pPr>
          </w:p>
        </w:tc>
      </w:tr>
      <w:tr w:rsidR="00662BA7" w:rsidRPr="006C663D" w:rsidTr="00C93933"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2BA7" w:rsidRDefault="00F76BD6" w:rsidP="00AE742D">
            <w:pPr>
              <w:jc w:val="center"/>
            </w:pPr>
            <w:r>
              <w:t>9</w:t>
            </w: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A7" w:rsidRPr="00720FD3" w:rsidRDefault="007F6AAC" w:rsidP="006C663D">
            <w:pPr>
              <w:jc w:val="both"/>
              <w:rPr>
                <w:bCs/>
              </w:rPr>
            </w:pPr>
            <w:r>
              <w:rPr>
                <w:bCs/>
              </w:rPr>
              <w:t>О</w:t>
            </w:r>
            <w:r w:rsidR="00662BA7" w:rsidRPr="00662BA7">
              <w:rPr>
                <w:bCs/>
              </w:rPr>
              <w:t xml:space="preserve">рганизаций с численностью работающих менее 50 человек, где нет: 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A7" w:rsidRPr="006C663D" w:rsidRDefault="00662BA7" w:rsidP="006C663D">
            <w:pPr>
              <w:jc w:val="center"/>
            </w:pPr>
          </w:p>
        </w:tc>
      </w:tr>
      <w:tr w:rsidR="00720FD3" w:rsidRPr="006C663D" w:rsidTr="00C93933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center"/>
            </w:pP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BE5A71">
            <w:pPr>
              <w:jc w:val="both"/>
            </w:pPr>
            <w:r w:rsidRPr="006C663D">
              <w:t>приказа о возложении обязанностей по охране  труда на специалиста организации (в процентах от общего числа организаций, принявших  участие в месячнике с численностью работающих менее 50 человек)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center"/>
            </w:pPr>
          </w:p>
        </w:tc>
      </w:tr>
      <w:tr w:rsidR="00720FD3" w:rsidRPr="006C663D" w:rsidTr="00C93933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center"/>
            </w:pP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BE5A71">
            <w:pPr>
              <w:jc w:val="both"/>
            </w:pPr>
            <w:r w:rsidRPr="006C663D">
              <w:t>договора на оказание услуг по охране труда (в процентах от общего числа организаций, принявших участие в месячнике с численностью работающих менее 50 человек)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center"/>
            </w:pPr>
          </w:p>
        </w:tc>
      </w:tr>
      <w:tr w:rsidR="00720FD3" w:rsidRPr="006C663D" w:rsidTr="00C93933"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F76BD6" w:rsidP="00AE742D">
            <w:pPr>
              <w:jc w:val="center"/>
            </w:pPr>
            <w:r>
              <w:t>10</w:t>
            </w:r>
            <w:r w:rsidR="00720FD3" w:rsidRPr="006C663D">
              <w:t xml:space="preserve"> </w:t>
            </w: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both"/>
            </w:pPr>
            <w:r w:rsidRPr="006C663D">
              <w:t>Удельный вес организаций, где разработаны и утверждены инструкции по охране труда на все виды работ и профессии (в процентах от общего числа организаций, принявших участие в месячнике)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center"/>
            </w:pPr>
          </w:p>
        </w:tc>
      </w:tr>
      <w:tr w:rsidR="00720FD3" w:rsidRPr="006C663D" w:rsidTr="00C93933"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F76BD6">
            <w:pPr>
              <w:jc w:val="center"/>
            </w:pPr>
            <w:r w:rsidRPr="006C663D">
              <w:t>1</w:t>
            </w:r>
            <w:r w:rsidR="00F76BD6">
              <w:t>1</w:t>
            </w:r>
            <w:r w:rsidRPr="006C663D">
              <w:t xml:space="preserve"> </w:t>
            </w: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both"/>
            </w:pPr>
            <w:r w:rsidRPr="006C663D">
              <w:t xml:space="preserve">Удельный вес организаций, где проводят все виды инструктажей по охране труда в установленные сроки (в процентах от общего числа организаций, принявших участие в месячнике) 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center"/>
            </w:pPr>
          </w:p>
        </w:tc>
      </w:tr>
      <w:tr w:rsidR="00720FD3" w:rsidRPr="006C663D" w:rsidTr="00C93933"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0FD3" w:rsidRPr="006C663D" w:rsidRDefault="00AE742D" w:rsidP="00F76BD6">
            <w:pPr>
              <w:jc w:val="center"/>
            </w:pPr>
            <w:r>
              <w:t>1</w:t>
            </w:r>
            <w:r w:rsidR="00F76BD6">
              <w:t>2</w:t>
            </w:r>
            <w:r w:rsidR="00720FD3" w:rsidRPr="006C663D">
              <w:t xml:space="preserve"> </w:t>
            </w: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both"/>
            </w:pPr>
            <w:r w:rsidRPr="006C663D">
              <w:t>Охват рабочих мест специальной оценкой условий труда  на текущий период (в процентах от общего числа  рабочих мест организаций, принявших участие в месячнике)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center"/>
            </w:pPr>
          </w:p>
        </w:tc>
      </w:tr>
      <w:tr w:rsidR="00720FD3" w:rsidRPr="006C663D" w:rsidTr="00C93933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center"/>
            </w:pP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both"/>
            </w:pPr>
            <w:r w:rsidRPr="006C663D">
              <w:t>Удельный вес организаций, где утверждены мероприятия по устранению выявленных в ходе специальной оценки условий труда вредных и (или) опасных производственных факторов (в процентах от общего числа организаций, где необходимы данные мероприятия в организациях, принявших участие в месячнике)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center"/>
            </w:pPr>
          </w:p>
        </w:tc>
      </w:tr>
      <w:tr w:rsidR="00720FD3" w:rsidRPr="006C663D" w:rsidTr="00C93933"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center"/>
            </w:pP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both"/>
            </w:pPr>
            <w:r w:rsidRPr="006C663D">
              <w:t xml:space="preserve">Удельный вес организаций, где предоставлены гарантии и </w:t>
            </w:r>
            <w:proofErr w:type="gramStart"/>
            <w:r w:rsidRPr="006C663D">
              <w:t>компенсации</w:t>
            </w:r>
            <w:proofErr w:type="gramEnd"/>
            <w:r w:rsidRPr="006C663D">
              <w:t xml:space="preserve"> работающим во вредных и (или) опасных условиях труда по итогам специальной оценки условий труда (в процентах от общего числа организаций, где необходимы данные гарантии и компенсации в организациях, принявших участие в месячнике)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center"/>
            </w:pPr>
          </w:p>
        </w:tc>
      </w:tr>
      <w:tr w:rsidR="008B7DA7" w:rsidRPr="006C663D" w:rsidTr="00C93933"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7DA7" w:rsidRPr="006C663D" w:rsidRDefault="008B7DA7" w:rsidP="008B7DA7">
            <w:pPr>
              <w:jc w:val="center"/>
            </w:pPr>
            <w:r>
              <w:t>13</w:t>
            </w:r>
            <w:r w:rsidRPr="006C663D">
              <w:t xml:space="preserve"> </w:t>
            </w: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A7" w:rsidRPr="006C663D" w:rsidRDefault="008B7DA7" w:rsidP="006C663D">
            <w:pPr>
              <w:jc w:val="both"/>
            </w:pPr>
            <w:r>
              <w:t>Удельный вес организаций, где проведена оценка уровня профессиональных рисков (в процентах от общего числа организаций, принявших участие в месячнике)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A7" w:rsidRPr="006C663D" w:rsidRDefault="008B7DA7" w:rsidP="006C663D">
            <w:pPr>
              <w:jc w:val="center"/>
            </w:pPr>
          </w:p>
        </w:tc>
      </w:tr>
      <w:tr w:rsidR="008B7DA7" w:rsidRPr="006C663D" w:rsidTr="00C93933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DA7" w:rsidRDefault="008B7DA7" w:rsidP="008B7DA7">
            <w:pPr>
              <w:jc w:val="center"/>
            </w:pP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A7" w:rsidRPr="006C663D" w:rsidRDefault="008B7DA7" w:rsidP="006C663D">
            <w:pPr>
              <w:jc w:val="both"/>
            </w:pPr>
            <w:r>
              <w:t>в том числе проведение оценки уровня профессиональных рисков самой организацией (в процентах от общего числа организаций, где проведена оценка уровня профессиональных рисков)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A7" w:rsidRPr="006C663D" w:rsidRDefault="008B7DA7" w:rsidP="006C663D">
            <w:pPr>
              <w:jc w:val="center"/>
            </w:pPr>
          </w:p>
        </w:tc>
      </w:tr>
      <w:tr w:rsidR="008B7DA7" w:rsidRPr="006C663D" w:rsidTr="00C93933"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A7" w:rsidRDefault="008B7DA7" w:rsidP="008B7DA7">
            <w:pPr>
              <w:jc w:val="center"/>
            </w:pP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A7" w:rsidRDefault="008B7DA7" w:rsidP="006C663D">
            <w:pPr>
              <w:jc w:val="both"/>
            </w:pPr>
            <w:r>
              <w:t>в том числе проведение оценки уровня профессиональных рисков экспертной организацией, выполняющей оценку на договорной основе (в процентах от общего числа организаций, где проведена оценка уровня профессиональных рисков)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A7" w:rsidRPr="006C663D" w:rsidRDefault="008B7DA7" w:rsidP="006C663D">
            <w:pPr>
              <w:jc w:val="center"/>
            </w:pPr>
          </w:p>
        </w:tc>
      </w:tr>
      <w:tr w:rsidR="008B7DA7" w:rsidRPr="006C663D" w:rsidTr="00C93933"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A7" w:rsidRDefault="008B7DA7" w:rsidP="006C663D">
            <w:pPr>
              <w:jc w:val="center"/>
            </w:pPr>
            <w:r>
              <w:t>14</w:t>
            </w: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A7" w:rsidRPr="006C663D" w:rsidRDefault="008B7DA7" w:rsidP="006C663D">
            <w:pPr>
              <w:jc w:val="both"/>
            </w:pPr>
            <w:r w:rsidRPr="008B7DA7">
              <w:t>Организации, где работники не обеспечены средствами индивидуальной защиты в полном объеме (в процентах от общего числа организаций, принявших участие в месячнике)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A7" w:rsidRPr="006C663D" w:rsidRDefault="008B7DA7" w:rsidP="006C663D">
            <w:pPr>
              <w:jc w:val="center"/>
            </w:pPr>
          </w:p>
        </w:tc>
      </w:tr>
      <w:tr w:rsidR="008B7DA7" w:rsidRPr="006C663D" w:rsidTr="00C93933"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A7" w:rsidRDefault="008B7DA7" w:rsidP="006C663D">
            <w:pPr>
              <w:jc w:val="center"/>
            </w:pPr>
            <w:r>
              <w:t>15</w:t>
            </w: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A7" w:rsidRPr="008B7DA7" w:rsidRDefault="008B7DA7" w:rsidP="006C663D">
            <w:pPr>
              <w:jc w:val="both"/>
            </w:pPr>
            <w:r>
              <w:t>Организации, где работники не обеспечены санитарно-бытовыми помещениями и устройствами в полном объеме (в процентах от общего числа организаций, принявших участие в месячнике)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A7" w:rsidRPr="006C663D" w:rsidRDefault="008B7DA7" w:rsidP="006C663D">
            <w:pPr>
              <w:jc w:val="center"/>
            </w:pPr>
          </w:p>
        </w:tc>
      </w:tr>
      <w:tr w:rsidR="00112F01" w:rsidRPr="006C663D" w:rsidTr="00C93933">
        <w:trPr>
          <w:trHeight w:val="401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112F01" w:rsidRPr="006C663D" w:rsidRDefault="00112F01" w:rsidP="00112F01">
            <w:pPr>
              <w:jc w:val="center"/>
            </w:pPr>
            <w:r>
              <w:t>16</w:t>
            </w: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F01" w:rsidRPr="006C663D" w:rsidRDefault="00112F01" w:rsidP="006C663D">
            <w:pPr>
              <w:jc w:val="both"/>
            </w:pPr>
            <w:proofErr w:type="gramStart"/>
            <w:r w:rsidRPr="006C663D">
              <w:t>Обучение по охране</w:t>
            </w:r>
            <w:proofErr w:type="gramEnd"/>
            <w:r w:rsidRPr="006C663D">
              <w:t xml:space="preserve"> труда: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F01" w:rsidRPr="006C663D" w:rsidRDefault="00112F01" w:rsidP="006C663D">
            <w:pPr>
              <w:jc w:val="center"/>
            </w:pPr>
          </w:p>
        </w:tc>
      </w:tr>
      <w:tr w:rsidR="00112F01" w:rsidRPr="006C663D" w:rsidTr="00C93933"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112F01" w:rsidRPr="006C663D" w:rsidRDefault="00112F01" w:rsidP="006C663D">
            <w:pPr>
              <w:jc w:val="center"/>
            </w:pPr>
            <w:r>
              <w:lastRenderedPageBreak/>
              <w:t>1</w:t>
            </w: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F01" w:rsidRPr="006C663D" w:rsidRDefault="00112F01" w:rsidP="005C1A30">
            <w:pPr>
              <w:jc w:val="center"/>
            </w:pPr>
            <w:r>
              <w:t>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F01" w:rsidRPr="006C663D" w:rsidRDefault="00112F01" w:rsidP="005C1A30">
            <w:pPr>
              <w:jc w:val="center"/>
            </w:pPr>
            <w:r>
              <w:t>3</w:t>
            </w:r>
          </w:p>
        </w:tc>
      </w:tr>
      <w:tr w:rsidR="00BC4CA9" w:rsidRPr="006C663D" w:rsidTr="00C93933"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4CA9" w:rsidRPr="006C663D" w:rsidRDefault="00BC4CA9" w:rsidP="008B7DA7">
            <w:pPr>
              <w:jc w:val="center"/>
            </w:pP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9" w:rsidRPr="006C663D" w:rsidRDefault="00112F01" w:rsidP="006C663D">
            <w:pPr>
              <w:jc w:val="both"/>
            </w:pPr>
            <w:r w:rsidRPr="006C663D">
              <w:t xml:space="preserve">количество руководителей и специалистов, подлежащих </w:t>
            </w:r>
            <w:proofErr w:type="gramStart"/>
            <w:r w:rsidRPr="006C663D">
              <w:t xml:space="preserve">обучению по </w:t>
            </w:r>
            <w:r w:rsidR="00BC4CA9" w:rsidRPr="00BC4CA9">
              <w:t>охране</w:t>
            </w:r>
            <w:proofErr w:type="gramEnd"/>
            <w:r w:rsidR="00BC4CA9" w:rsidRPr="00BC4CA9">
              <w:t xml:space="preserve"> труда, всего (человек):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A9" w:rsidRPr="006C663D" w:rsidRDefault="00BC4CA9" w:rsidP="006C663D">
            <w:pPr>
              <w:jc w:val="center"/>
            </w:pPr>
          </w:p>
        </w:tc>
      </w:tr>
      <w:tr w:rsidR="00720FD3" w:rsidRPr="006C663D" w:rsidTr="00C93933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center"/>
            </w:pP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both"/>
            </w:pPr>
            <w:r w:rsidRPr="006C663D">
              <w:t>из них обучено по охране труда, всего (человек)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center"/>
            </w:pPr>
          </w:p>
        </w:tc>
      </w:tr>
      <w:tr w:rsidR="00720FD3" w:rsidRPr="006C663D" w:rsidTr="00C93933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center"/>
            </w:pP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both"/>
            </w:pPr>
            <w:r w:rsidRPr="006C663D">
              <w:t xml:space="preserve">количество членов совместных комитетов (комиссий) по охране труда, всего (человек):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center"/>
            </w:pPr>
          </w:p>
        </w:tc>
      </w:tr>
      <w:tr w:rsidR="00720FD3" w:rsidRPr="006C663D" w:rsidTr="00C93933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center"/>
            </w:pP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both"/>
            </w:pPr>
            <w:r w:rsidRPr="006C663D">
              <w:t>из них обучено по охране труда, всего (человек)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center"/>
            </w:pPr>
          </w:p>
        </w:tc>
      </w:tr>
      <w:tr w:rsidR="00720FD3" w:rsidRPr="006C663D" w:rsidTr="00C93933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center"/>
            </w:pP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both"/>
            </w:pPr>
            <w:r w:rsidRPr="006C663D">
              <w:t xml:space="preserve">количество уполномоченных по охране труда, всего (человек):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center"/>
            </w:pPr>
          </w:p>
        </w:tc>
      </w:tr>
      <w:tr w:rsidR="00720FD3" w:rsidRPr="006C663D" w:rsidTr="00C93933"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center"/>
            </w:pP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both"/>
            </w:pPr>
            <w:r w:rsidRPr="006C663D">
              <w:t>из них обучено по охране труда, всего (человек)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center"/>
            </w:pPr>
          </w:p>
        </w:tc>
      </w:tr>
      <w:tr w:rsidR="00720FD3" w:rsidRPr="006C663D" w:rsidTr="00C93933"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AE742D" w:rsidP="00D87378">
            <w:pPr>
              <w:jc w:val="center"/>
            </w:pPr>
            <w:r>
              <w:t>1</w:t>
            </w:r>
            <w:r w:rsidR="00D87378">
              <w:t>7</w:t>
            </w: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both"/>
            </w:pPr>
            <w:r w:rsidRPr="006C663D">
              <w:t>Удельный вес работающих</w:t>
            </w:r>
            <w:r w:rsidR="00AE742D">
              <w:t>,</w:t>
            </w:r>
            <w:r w:rsidRPr="006C663D">
              <w:t xml:space="preserve"> охваченных периодическими медосмотрами, занятых на работах с вредными и (или) опасными условиями труда (в процентах от общего числа работающих, подлежащих осмотрам)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center"/>
            </w:pPr>
          </w:p>
        </w:tc>
      </w:tr>
      <w:tr w:rsidR="00720FD3" w:rsidRPr="006C663D" w:rsidTr="00C93933"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AE742D" w:rsidP="00D87378">
            <w:pPr>
              <w:jc w:val="center"/>
            </w:pPr>
            <w:r>
              <w:t>1</w:t>
            </w:r>
            <w:r w:rsidR="00D87378">
              <w:t>8</w:t>
            </w: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AE742D">
            <w:pPr>
              <w:jc w:val="both"/>
            </w:pPr>
            <w:r w:rsidRPr="006C663D">
              <w:t xml:space="preserve">Количество организаций, </w:t>
            </w:r>
            <w:r w:rsidR="00AE742D">
              <w:t>в которых</w:t>
            </w:r>
            <w:r w:rsidRPr="006C663D">
              <w:t xml:space="preserve"> выполнены рекомендации </w:t>
            </w:r>
            <w:r w:rsidR="008811CC" w:rsidRPr="008811CC">
              <w:t>медицинских организаций по итогам осмотров в полном объеме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center"/>
            </w:pPr>
          </w:p>
        </w:tc>
      </w:tr>
      <w:tr w:rsidR="008811CC" w:rsidRPr="006C663D" w:rsidTr="00C93933"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CC" w:rsidRDefault="008811CC" w:rsidP="00D87378">
            <w:pPr>
              <w:jc w:val="center"/>
            </w:pPr>
            <w:r w:rsidRPr="008811CC">
              <w:t>1</w:t>
            </w:r>
            <w:r w:rsidR="00D87378">
              <w:t>9</w:t>
            </w: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378" w:rsidRDefault="008811CC" w:rsidP="00AE742D">
            <w:pPr>
              <w:jc w:val="both"/>
              <w:rPr>
                <w:bCs/>
              </w:rPr>
            </w:pPr>
            <w:r w:rsidRPr="008811CC">
              <w:t xml:space="preserve">Количество организаций, использовавших средства </w:t>
            </w:r>
            <w:r w:rsidRPr="008811CC">
              <w:rPr>
                <w:bCs/>
              </w:rPr>
              <w:t>Фонда</w:t>
            </w:r>
            <w:r w:rsidRPr="008811CC">
              <w:t xml:space="preserve"> </w:t>
            </w:r>
            <w:r w:rsidRPr="008811CC">
              <w:rPr>
                <w:bCs/>
              </w:rPr>
              <w:t>социальног</w:t>
            </w:r>
            <w:r w:rsidR="00D87378">
              <w:rPr>
                <w:bCs/>
              </w:rPr>
              <w:t>о</w:t>
            </w:r>
          </w:p>
          <w:p w:rsidR="008811CC" w:rsidRPr="006C663D" w:rsidRDefault="00D87378" w:rsidP="00AE742D">
            <w:pPr>
              <w:jc w:val="both"/>
            </w:pPr>
            <w:r w:rsidRPr="00D87378">
              <w:rPr>
                <w:bCs/>
              </w:rPr>
              <w:t xml:space="preserve"> страхования Российской Федерации на предупредительные меры по охране труда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CC" w:rsidRPr="006C663D" w:rsidRDefault="008811CC" w:rsidP="006C663D">
            <w:pPr>
              <w:jc w:val="center"/>
            </w:pPr>
          </w:p>
        </w:tc>
      </w:tr>
      <w:tr w:rsidR="00720FD3" w:rsidRPr="006C663D" w:rsidTr="00C93933"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0FD3" w:rsidRPr="006C663D" w:rsidRDefault="00D87378" w:rsidP="006C663D">
            <w:pPr>
              <w:jc w:val="center"/>
            </w:pPr>
            <w:r>
              <w:t>20</w:t>
            </w: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both"/>
            </w:pPr>
            <w:proofErr w:type="gramStart"/>
            <w:r w:rsidRPr="006C663D">
              <w:t>Обучение по охране</w:t>
            </w:r>
            <w:proofErr w:type="gramEnd"/>
            <w:r w:rsidRPr="006C663D">
              <w:t xml:space="preserve"> труда при организации и проведении работ на высоте: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center"/>
            </w:pPr>
          </w:p>
        </w:tc>
      </w:tr>
      <w:tr w:rsidR="00720FD3" w:rsidRPr="006C663D" w:rsidTr="00C93933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center"/>
            </w:pP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both"/>
            </w:pPr>
            <w:r w:rsidRPr="006C663D">
              <w:t>количество работников</w:t>
            </w:r>
            <w:r w:rsidR="00C05792">
              <w:t>,</w:t>
            </w:r>
            <w:r w:rsidRPr="006C663D">
              <w:t xml:space="preserve"> подлежащих обучению на 1 группу по безопасности работ на высоте, всего (человек)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center"/>
            </w:pPr>
          </w:p>
        </w:tc>
      </w:tr>
      <w:tr w:rsidR="00720FD3" w:rsidRPr="006C663D" w:rsidTr="00C93933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center"/>
            </w:pP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C05792" w:rsidP="006C663D">
            <w:pPr>
              <w:jc w:val="both"/>
            </w:pPr>
            <w:r>
              <w:t>и</w:t>
            </w:r>
            <w:r w:rsidR="00720FD3" w:rsidRPr="006C663D">
              <w:t>з них обучено, человек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center"/>
            </w:pPr>
          </w:p>
        </w:tc>
      </w:tr>
      <w:tr w:rsidR="00720FD3" w:rsidRPr="006C663D" w:rsidTr="00C93933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center"/>
            </w:pP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both"/>
            </w:pPr>
            <w:r w:rsidRPr="006C663D">
              <w:t>количество работников</w:t>
            </w:r>
            <w:r w:rsidR="00C05792">
              <w:t>,</w:t>
            </w:r>
            <w:r w:rsidRPr="006C663D">
              <w:t xml:space="preserve"> подлежащих обучению на 2 группу по безопасности работ на высоте, всего (человек)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center"/>
            </w:pPr>
          </w:p>
        </w:tc>
      </w:tr>
      <w:tr w:rsidR="00720FD3" w:rsidRPr="006C663D" w:rsidTr="00C93933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center"/>
            </w:pP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both"/>
            </w:pPr>
            <w:r w:rsidRPr="006C663D">
              <w:t>из них обучено, человек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center"/>
            </w:pPr>
          </w:p>
        </w:tc>
      </w:tr>
      <w:tr w:rsidR="00720FD3" w:rsidRPr="006C663D" w:rsidTr="00C93933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center"/>
            </w:pP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both"/>
            </w:pPr>
            <w:r w:rsidRPr="006C663D">
              <w:t>количество работников</w:t>
            </w:r>
            <w:r w:rsidR="00C05792">
              <w:t>,</w:t>
            </w:r>
            <w:r w:rsidRPr="006C663D">
              <w:t xml:space="preserve"> подлежащих обучению на 3 группу по безопасности работ на высоте, всего (человек)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center"/>
            </w:pPr>
          </w:p>
        </w:tc>
      </w:tr>
      <w:tr w:rsidR="00720FD3" w:rsidRPr="006C663D" w:rsidTr="00C93933"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center"/>
            </w:pP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both"/>
            </w:pPr>
            <w:r w:rsidRPr="006C663D">
              <w:t>из них обучено, человек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center"/>
            </w:pPr>
          </w:p>
        </w:tc>
      </w:tr>
      <w:tr w:rsidR="00720FD3" w:rsidRPr="006C663D" w:rsidTr="00C93933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0FD3" w:rsidRPr="006C663D" w:rsidRDefault="00D87378" w:rsidP="006C663D">
            <w:pPr>
              <w:jc w:val="center"/>
            </w:pPr>
            <w:r>
              <w:t>21</w:t>
            </w:r>
            <w:r w:rsidR="00720FD3" w:rsidRPr="006C663D">
              <w:t xml:space="preserve"> </w:t>
            </w:r>
          </w:p>
        </w:tc>
        <w:tc>
          <w:tcPr>
            <w:tcW w:w="7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both"/>
            </w:pPr>
            <w:r w:rsidRPr="006C663D">
              <w:t>Удельный вес организаций: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both"/>
            </w:pPr>
          </w:p>
        </w:tc>
      </w:tr>
      <w:tr w:rsidR="00720FD3" w:rsidRPr="006C663D" w:rsidTr="00C93933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center"/>
            </w:pP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both"/>
            </w:pPr>
            <w:r w:rsidRPr="006C663D">
              <w:t xml:space="preserve">соблюдающих сроки проведения технического освидетельствования оборудования и механизмов с записями в журналах (в процентах от общего числа организаций, принявших участие в месячнике)   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center"/>
            </w:pPr>
          </w:p>
        </w:tc>
      </w:tr>
      <w:tr w:rsidR="00720FD3" w:rsidRPr="006C663D" w:rsidTr="00C93933"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center"/>
            </w:pP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both"/>
            </w:pPr>
            <w:r w:rsidRPr="006C663D">
              <w:t>не имеющих нарушений по электробезопасности (в процентах от общего числа организаций, принявших участие в месячнике)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D3" w:rsidRPr="006C663D" w:rsidRDefault="00720FD3" w:rsidP="006C663D">
            <w:pPr>
              <w:jc w:val="center"/>
            </w:pPr>
          </w:p>
        </w:tc>
      </w:tr>
      <w:tr w:rsidR="00BE2116" w:rsidRPr="006C663D" w:rsidTr="00C93933">
        <w:trPr>
          <w:trHeight w:val="328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2116" w:rsidRDefault="00BE2116" w:rsidP="006C663D">
            <w:pPr>
              <w:jc w:val="center"/>
            </w:pPr>
            <w:r>
              <w:t>22</w:t>
            </w: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16" w:rsidRPr="006C663D" w:rsidRDefault="00BE2116" w:rsidP="005C1A30">
            <w:pPr>
              <w:jc w:val="both"/>
            </w:pPr>
            <w:r w:rsidRPr="00F13466">
              <w:rPr>
                <w:rFonts w:eastAsiaTheme="minorHAnsi"/>
              </w:rPr>
              <w:t>Удельный вес организаций, обеспеченных при работе в ОЗП</w:t>
            </w:r>
            <w:r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16" w:rsidRPr="006C663D" w:rsidRDefault="00BE2116" w:rsidP="006C663D">
            <w:pPr>
              <w:jc w:val="center"/>
            </w:pPr>
          </w:p>
        </w:tc>
      </w:tr>
      <w:tr w:rsidR="00BE2116" w:rsidRPr="006C663D" w:rsidTr="00C93933">
        <w:trPr>
          <w:trHeight w:val="469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116" w:rsidRDefault="00BE2116" w:rsidP="006C663D">
            <w:pPr>
              <w:jc w:val="center"/>
            </w:pP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16" w:rsidRDefault="00BE2116" w:rsidP="00BE2116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средствами измерений и сигнализации о недостатке</w:t>
            </w:r>
          </w:p>
          <w:p w:rsidR="00BE2116" w:rsidRDefault="00BE2116" w:rsidP="00BE2116">
            <w:pPr>
              <w:rPr>
                <w:rFonts w:eastAsiaTheme="minorHAnsi"/>
                <w:lang w:eastAsia="en-US"/>
              </w:rPr>
            </w:pPr>
            <w:proofErr w:type="gramStart"/>
            <w:r>
              <w:rPr>
                <w:rFonts w:eastAsiaTheme="minorHAnsi"/>
                <w:lang w:eastAsia="en-US"/>
              </w:rPr>
              <w:t>кислорода и (или) загазованности воздуха (в процентах от</w:t>
            </w:r>
            <w:proofErr w:type="gramEnd"/>
          </w:p>
          <w:p w:rsidR="00BE2116" w:rsidRDefault="00BE2116" w:rsidP="00BE2116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общего числа организаций, принявших участие в месячнике,</w:t>
            </w:r>
          </w:p>
          <w:p w:rsidR="00BE2116" w:rsidRPr="006C663D" w:rsidRDefault="00BE2116" w:rsidP="00BE2116">
            <w:r>
              <w:rPr>
                <w:rFonts w:eastAsiaTheme="minorHAnsi"/>
                <w:lang w:eastAsia="en-US"/>
              </w:rPr>
              <w:t>подлежащих обеспечению при работе в ОЗП)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16" w:rsidRPr="006C663D" w:rsidRDefault="00BE2116" w:rsidP="006C663D">
            <w:pPr>
              <w:jc w:val="center"/>
            </w:pPr>
          </w:p>
        </w:tc>
      </w:tr>
      <w:tr w:rsidR="00BE2116" w:rsidRPr="006C663D" w:rsidTr="00C93933">
        <w:trPr>
          <w:trHeight w:val="469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116" w:rsidRDefault="00BE2116" w:rsidP="006C663D">
            <w:pPr>
              <w:jc w:val="center"/>
            </w:pP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16" w:rsidRDefault="00BE2116" w:rsidP="00BE2116">
            <w:pPr>
              <w:rPr>
                <w:rFonts w:eastAsiaTheme="minorHAnsi"/>
                <w:lang w:eastAsia="en-US"/>
              </w:rPr>
            </w:pPr>
            <w:proofErr w:type="gramStart"/>
            <w:r>
              <w:rPr>
                <w:rFonts w:eastAsiaTheme="minorHAnsi"/>
                <w:lang w:eastAsia="en-US"/>
              </w:rPr>
              <w:t>средствами связи (в процентах от общего числа организаций,</w:t>
            </w:r>
            <w:proofErr w:type="gramEnd"/>
          </w:p>
          <w:p w:rsidR="00BE2116" w:rsidRDefault="00BE2116" w:rsidP="00BE2116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принявших участие в месячнике, подлежащих обеспечению</w:t>
            </w:r>
          </w:p>
          <w:p w:rsidR="00BE2116" w:rsidRPr="006C663D" w:rsidRDefault="00BE2116" w:rsidP="00BE2116">
            <w:r>
              <w:rPr>
                <w:rFonts w:eastAsiaTheme="minorHAnsi"/>
                <w:lang w:eastAsia="en-US"/>
              </w:rPr>
              <w:t>при работе в ОЗП)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16" w:rsidRPr="006C663D" w:rsidRDefault="00BE2116" w:rsidP="006C663D">
            <w:pPr>
              <w:jc w:val="center"/>
            </w:pPr>
          </w:p>
        </w:tc>
      </w:tr>
      <w:tr w:rsidR="00BE2116" w:rsidRPr="006C663D" w:rsidTr="00C93933">
        <w:trPr>
          <w:trHeight w:val="469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116" w:rsidRDefault="00BE2116" w:rsidP="006C663D">
            <w:pPr>
              <w:jc w:val="center"/>
            </w:pP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16" w:rsidRDefault="00BE2116" w:rsidP="00BE2116">
            <w:pPr>
              <w:rPr>
                <w:rFonts w:eastAsiaTheme="minorHAnsi"/>
                <w:lang w:eastAsia="en-US"/>
              </w:rPr>
            </w:pPr>
            <w:proofErr w:type="gramStart"/>
            <w:r>
              <w:rPr>
                <w:rFonts w:eastAsiaTheme="minorHAnsi"/>
                <w:lang w:eastAsia="en-US"/>
              </w:rPr>
              <w:t>средствами коллективной и индивидуальной защиты (в</w:t>
            </w:r>
            <w:proofErr w:type="gramEnd"/>
          </w:p>
          <w:p w:rsidR="00BE2116" w:rsidRDefault="00BE2116" w:rsidP="00BE2116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процентах от общего числа организаций, принявших участие </w:t>
            </w:r>
            <w:proofErr w:type="gramStart"/>
            <w:r>
              <w:rPr>
                <w:rFonts w:eastAsiaTheme="minorHAnsi"/>
                <w:lang w:eastAsia="en-US"/>
              </w:rPr>
              <w:t>в</w:t>
            </w:r>
            <w:proofErr w:type="gramEnd"/>
          </w:p>
          <w:p w:rsidR="00BE2116" w:rsidRPr="006C663D" w:rsidRDefault="00BE2116" w:rsidP="00BE2116">
            <w:proofErr w:type="gramStart"/>
            <w:r>
              <w:rPr>
                <w:rFonts w:eastAsiaTheme="minorHAnsi"/>
                <w:lang w:eastAsia="en-US"/>
              </w:rPr>
              <w:t>месячнике</w:t>
            </w:r>
            <w:proofErr w:type="gramEnd"/>
            <w:r>
              <w:rPr>
                <w:rFonts w:eastAsiaTheme="minorHAnsi"/>
                <w:lang w:eastAsia="en-US"/>
              </w:rPr>
              <w:t>, подлежащих обеспечению при работе в ОЗП)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16" w:rsidRPr="006C663D" w:rsidRDefault="00BE2116" w:rsidP="006C663D">
            <w:pPr>
              <w:jc w:val="center"/>
            </w:pPr>
          </w:p>
        </w:tc>
      </w:tr>
      <w:tr w:rsidR="00BE2116" w:rsidRPr="006C663D" w:rsidTr="00C93933">
        <w:trPr>
          <w:trHeight w:val="469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116" w:rsidRDefault="00BE2116" w:rsidP="006C663D">
            <w:pPr>
              <w:jc w:val="center"/>
            </w:pP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16" w:rsidRDefault="00BE2116" w:rsidP="00BE2116">
            <w:pPr>
              <w:rPr>
                <w:rFonts w:eastAsiaTheme="minorHAnsi"/>
                <w:lang w:eastAsia="en-US"/>
              </w:rPr>
            </w:pPr>
            <w:proofErr w:type="gramStart"/>
            <w:r>
              <w:rPr>
                <w:rFonts w:eastAsiaTheme="minorHAnsi"/>
                <w:lang w:eastAsia="en-US"/>
              </w:rPr>
              <w:t>средствами блокировки и ограждения (в процентах от</w:t>
            </w:r>
            <w:proofErr w:type="gramEnd"/>
          </w:p>
          <w:p w:rsidR="00BE2116" w:rsidRDefault="00BE2116" w:rsidP="00BE2116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общего числа организаций, принявших участие в месячнике,</w:t>
            </w:r>
          </w:p>
          <w:p w:rsidR="00BE2116" w:rsidRPr="006C663D" w:rsidRDefault="00BE2116" w:rsidP="00BE2116">
            <w:r>
              <w:rPr>
                <w:rFonts w:eastAsiaTheme="minorHAnsi"/>
                <w:lang w:eastAsia="en-US"/>
              </w:rPr>
              <w:t>подлежащих обеспечению при работе в ОЗП)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16" w:rsidRPr="006C663D" w:rsidRDefault="00BE2116" w:rsidP="006C663D">
            <w:pPr>
              <w:jc w:val="center"/>
            </w:pPr>
          </w:p>
        </w:tc>
      </w:tr>
      <w:tr w:rsidR="00BE2116" w:rsidRPr="006C663D" w:rsidTr="00C93933">
        <w:trPr>
          <w:trHeight w:val="401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116" w:rsidRDefault="00BE2116" w:rsidP="006C663D">
            <w:pPr>
              <w:jc w:val="center"/>
            </w:pP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16" w:rsidRDefault="00BE2116" w:rsidP="00BE2116">
            <w:pPr>
              <w:rPr>
                <w:rFonts w:eastAsiaTheme="minorHAnsi"/>
                <w:lang w:eastAsia="en-US"/>
              </w:rPr>
            </w:pPr>
            <w:proofErr w:type="gramStart"/>
            <w:r>
              <w:rPr>
                <w:rFonts w:eastAsiaTheme="minorHAnsi"/>
                <w:lang w:eastAsia="en-US"/>
              </w:rPr>
              <w:t>предупреждающими и предписывающими плакатами (в</w:t>
            </w:r>
            <w:proofErr w:type="gramEnd"/>
          </w:p>
          <w:p w:rsidR="00BE2116" w:rsidRDefault="00BE2116" w:rsidP="00BE2116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процентах от общего числа организаций, принявших участие </w:t>
            </w:r>
            <w:proofErr w:type="gramStart"/>
            <w:r>
              <w:rPr>
                <w:rFonts w:eastAsiaTheme="minorHAnsi"/>
                <w:lang w:eastAsia="en-US"/>
              </w:rPr>
              <w:t>в</w:t>
            </w:r>
            <w:proofErr w:type="gramEnd"/>
          </w:p>
          <w:p w:rsidR="00BE2116" w:rsidRPr="006C663D" w:rsidRDefault="00BE2116" w:rsidP="00BE2116">
            <w:proofErr w:type="gramStart"/>
            <w:r>
              <w:rPr>
                <w:rFonts w:eastAsiaTheme="minorHAnsi"/>
                <w:lang w:eastAsia="en-US"/>
              </w:rPr>
              <w:t>месячнике</w:t>
            </w:r>
            <w:proofErr w:type="gramEnd"/>
            <w:r>
              <w:rPr>
                <w:rFonts w:eastAsiaTheme="minorHAnsi"/>
                <w:lang w:eastAsia="en-US"/>
              </w:rPr>
              <w:t>, подлежащих обеспечению при работе в ОЗП)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16" w:rsidRPr="006C663D" w:rsidRDefault="00BE2116" w:rsidP="006C663D">
            <w:pPr>
              <w:jc w:val="center"/>
            </w:pPr>
          </w:p>
        </w:tc>
      </w:tr>
      <w:tr w:rsidR="00A66867" w:rsidRPr="006C663D" w:rsidTr="00C93933"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A66867" w:rsidRDefault="00A66867" w:rsidP="006C663D">
            <w:pPr>
              <w:jc w:val="center"/>
            </w:pPr>
            <w:r>
              <w:lastRenderedPageBreak/>
              <w:t>1</w:t>
            </w: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867" w:rsidRDefault="00A66867" w:rsidP="00A66867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867" w:rsidRPr="006C663D" w:rsidRDefault="00A66867" w:rsidP="006C663D">
            <w:pPr>
              <w:jc w:val="center"/>
            </w:pPr>
            <w:r>
              <w:t>3</w:t>
            </w:r>
          </w:p>
        </w:tc>
      </w:tr>
      <w:tr w:rsidR="00BE2116" w:rsidRPr="006C663D" w:rsidTr="00C93933"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BE2116" w:rsidRDefault="00BE2116" w:rsidP="006C663D">
            <w:pPr>
              <w:jc w:val="center"/>
            </w:pPr>
            <w:r>
              <w:t>23</w:t>
            </w: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16" w:rsidRDefault="00BE2116" w:rsidP="00BE2116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Удельный вес организаций, имеющих </w:t>
            </w:r>
            <w:proofErr w:type="gramStart"/>
            <w:r>
              <w:rPr>
                <w:rFonts w:eastAsiaTheme="minorHAnsi"/>
                <w:lang w:eastAsia="en-US"/>
              </w:rPr>
              <w:t>медицинские</w:t>
            </w:r>
            <w:proofErr w:type="gramEnd"/>
          </w:p>
          <w:p w:rsidR="00BE2116" w:rsidRDefault="00BE2116" w:rsidP="00BE2116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подразделения, обеспечивающие динамическое наблюдение </w:t>
            </w:r>
            <w:proofErr w:type="gramStart"/>
            <w:r>
              <w:rPr>
                <w:rFonts w:eastAsiaTheme="minorHAnsi"/>
                <w:lang w:eastAsia="en-US"/>
              </w:rPr>
              <w:t>за</w:t>
            </w:r>
            <w:proofErr w:type="gramEnd"/>
          </w:p>
          <w:p w:rsidR="00BE2116" w:rsidRDefault="00BE2116" w:rsidP="00BE2116">
            <w:pPr>
              <w:rPr>
                <w:rFonts w:eastAsiaTheme="minorHAnsi"/>
                <w:lang w:eastAsia="en-US"/>
              </w:rPr>
            </w:pPr>
            <w:proofErr w:type="gramStart"/>
            <w:r>
              <w:rPr>
                <w:rFonts w:eastAsiaTheme="minorHAnsi"/>
                <w:lang w:eastAsia="en-US"/>
              </w:rPr>
              <w:t>состоянием здоровья работников (здравпункт, врачебный</w:t>
            </w:r>
            <w:proofErr w:type="gramEnd"/>
          </w:p>
          <w:p w:rsidR="00BE2116" w:rsidRDefault="00BE2116" w:rsidP="00BE2116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здравпункт и др.) (в процентах от общего числа организаций,</w:t>
            </w:r>
          </w:p>
          <w:p w:rsidR="00BE2116" w:rsidRDefault="00BE2116" w:rsidP="00BE2116">
            <w:pPr>
              <w:rPr>
                <w:rFonts w:eastAsiaTheme="minorHAnsi"/>
                <w:lang w:eastAsia="en-US"/>
              </w:rPr>
            </w:pPr>
            <w:proofErr w:type="gramStart"/>
            <w:r>
              <w:rPr>
                <w:rFonts w:eastAsiaTheme="minorHAnsi"/>
                <w:lang w:eastAsia="en-US"/>
              </w:rPr>
              <w:t>принявших</w:t>
            </w:r>
            <w:proofErr w:type="gramEnd"/>
            <w:r>
              <w:rPr>
                <w:rFonts w:eastAsiaTheme="minorHAnsi"/>
                <w:lang w:eastAsia="en-US"/>
              </w:rPr>
              <w:t xml:space="preserve"> участие в месячнике)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16" w:rsidRPr="006C663D" w:rsidRDefault="00BE2116" w:rsidP="006C663D">
            <w:pPr>
              <w:jc w:val="center"/>
            </w:pPr>
          </w:p>
        </w:tc>
      </w:tr>
      <w:tr w:rsidR="00BE2116" w:rsidRPr="006C663D" w:rsidTr="00C93933"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2116" w:rsidRPr="006C663D" w:rsidRDefault="00BE2116" w:rsidP="00A66867">
            <w:pPr>
              <w:jc w:val="center"/>
            </w:pPr>
            <w:r>
              <w:t>2</w:t>
            </w:r>
            <w:r w:rsidR="00A66867">
              <w:t>4</w:t>
            </w: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16" w:rsidRPr="006C663D" w:rsidRDefault="00A66867" w:rsidP="00A66867">
            <w:r>
              <w:rPr>
                <w:rFonts w:eastAsiaTheme="minorHAnsi"/>
                <w:lang w:eastAsia="en-US"/>
              </w:rPr>
              <w:t>Количество организаций, где День охраны труда проводился: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16" w:rsidRPr="006C663D" w:rsidRDefault="00BE2116" w:rsidP="006C663D">
            <w:pPr>
              <w:jc w:val="center"/>
            </w:pPr>
          </w:p>
        </w:tc>
      </w:tr>
      <w:tr w:rsidR="00BE2116" w:rsidRPr="006C663D" w:rsidTr="00C93933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116" w:rsidRPr="006C663D" w:rsidRDefault="00BE2116" w:rsidP="006C663D">
            <w:pPr>
              <w:jc w:val="center"/>
            </w:pP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867" w:rsidRDefault="00A66867" w:rsidP="00A66867">
            <w:pPr>
              <w:rPr>
                <w:rFonts w:eastAsiaTheme="minorHAnsi"/>
                <w:lang w:eastAsia="en-US"/>
              </w:rPr>
            </w:pPr>
            <w:proofErr w:type="gramStart"/>
            <w:r>
              <w:rPr>
                <w:rFonts w:eastAsiaTheme="minorHAnsi"/>
                <w:lang w:eastAsia="en-US"/>
              </w:rPr>
              <w:t>регулярно (ежемесячно с численностью работающих более</w:t>
            </w:r>
            <w:proofErr w:type="gramEnd"/>
          </w:p>
          <w:p w:rsidR="00BE2116" w:rsidRDefault="00A66867" w:rsidP="00A66867">
            <w:pPr>
              <w:rPr>
                <w:rFonts w:eastAsiaTheme="minorHAnsi"/>
                <w:lang w:eastAsia="en-US"/>
              </w:rPr>
            </w:pPr>
            <w:proofErr w:type="gramStart"/>
            <w:r>
              <w:rPr>
                <w:rFonts w:eastAsiaTheme="minorHAnsi"/>
                <w:lang w:eastAsia="en-US"/>
              </w:rPr>
              <w:t>50 человек или ежеквартально – менее 50 человек)</w:t>
            </w:r>
            <w:proofErr w:type="gramEnd"/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16" w:rsidRPr="006C663D" w:rsidRDefault="00BE2116" w:rsidP="006C663D">
            <w:pPr>
              <w:jc w:val="center"/>
            </w:pPr>
          </w:p>
        </w:tc>
      </w:tr>
      <w:tr w:rsidR="00BE2116" w:rsidRPr="006C663D" w:rsidTr="00C93933"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16" w:rsidRPr="006C663D" w:rsidRDefault="00BE2116" w:rsidP="006C663D">
            <w:pPr>
              <w:jc w:val="center"/>
            </w:pP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16" w:rsidRDefault="00A66867" w:rsidP="00A66867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не регулярно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16" w:rsidRPr="006C663D" w:rsidRDefault="00BE2116" w:rsidP="006C663D">
            <w:pPr>
              <w:jc w:val="center"/>
            </w:pPr>
          </w:p>
        </w:tc>
      </w:tr>
      <w:tr w:rsidR="00BE2116" w:rsidRPr="006C663D" w:rsidTr="00C93933"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16" w:rsidRPr="006C663D" w:rsidRDefault="00BE2116" w:rsidP="00A66867">
            <w:pPr>
              <w:jc w:val="center"/>
            </w:pPr>
            <w:r>
              <w:t>2</w:t>
            </w:r>
            <w:r w:rsidR="00A66867">
              <w:t>5</w:t>
            </w: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867" w:rsidRDefault="00A66867" w:rsidP="00A66867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Наличие раздела "Охрана труда" в коллективном договоре или</w:t>
            </w:r>
          </w:p>
          <w:p w:rsidR="00A66867" w:rsidRDefault="00A66867" w:rsidP="00A66867">
            <w:pPr>
              <w:rPr>
                <w:rFonts w:eastAsiaTheme="minorHAnsi"/>
                <w:lang w:eastAsia="en-US"/>
              </w:rPr>
            </w:pPr>
            <w:proofErr w:type="gramStart"/>
            <w:r>
              <w:rPr>
                <w:rFonts w:eastAsiaTheme="minorHAnsi"/>
                <w:lang w:eastAsia="en-US"/>
              </w:rPr>
              <w:t>соглашении по охране труда (в процентах от общего числа</w:t>
            </w:r>
            <w:proofErr w:type="gramEnd"/>
          </w:p>
          <w:p w:rsidR="00BE2116" w:rsidRDefault="00A66867" w:rsidP="00A66867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организаций, принявших участие в месячнике)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16" w:rsidRPr="006C663D" w:rsidRDefault="00BE2116" w:rsidP="006C663D">
            <w:pPr>
              <w:jc w:val="center"/>
            </w:pPr>
          </w:p>
        </w:tc>
      </w:tr>
      <w:tr w:rsidR="00BE2116" w:rsidRPr="006C663D" w:rsidTr="00C93933"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16" w:rsidRPr="006C663D" w:rsidRDefault="00A66867" w:rsidP="006C663D">
            <w:pPr>
              <w:jc w:val="center"/>
            </w:pPr>
            <w:r>
              <w:t>26</w:t>
            </w: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867" w:rsidRDefault="00A66867" w:rsidP="00A66867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Финансирование мероприятий по охране труда в соответствии</w:t>
            </w:r>
          </w:p>
          <w:p w:rsidR="00A66867" w:rsidRDefault="00A66867" w:rsidP="00A66867">
            <w:pPr>
              <w:rPr>
                <w:rFonts w:eastAsiaTheme="minorHAnsi"/>
                <w:lang w:eastAsia="en-US"/>
              </w:rPr>
            </w:pPr>
            <w:proofErr w:type="gramStart"/>
            <w:r>
              <w:rPr>
                <w:rFonts w:eastAsiaTheme="minorHAnsi"/>
                <w:lang w:eastAsia="en-US"/>
              </w:rPr>
              <w:t>с законодательством (в процентах от общего числа</w:t>
            </w:r>
            <w:proofErr w:type="gramEnd"/>
          </w:p>
          <w:p w:rsidR="00BE2116" w:rsidRDefault="00A66867" w:rsidP="00A66867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организаций, принявших участие в месячнике)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16" w:rsidRPr="006C663D" w:rsidRDefault="00BE2116" w:rsidP="006C663D">
            <w:pPr>
              <w:jc w:val="center"/>
            </w:pPr>
          </w:p>
        </w:tc>
      </w:tr>
      <w:tr w:rsidR="00BE2116" w:rsidRPr="006C663D" w:rsidTr="00C93933"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16" w:rsidRPr="006C663D" w:rsidRDefault="00A66867" w:rsidP="006C663D">
            <w:pPr>
              <w:jc w:val="center"/>
            </w:pPr>
            <w:r>
              <w:t>27</w:t>
            </w: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16" w:rsidRPr="006C663D" w:rsidRDefault="00BE2116" w:rsidP="006C663D">
            <w:pPr>
              <w:jc w:val="both"/>
            </w:pPr>
            <w:r w:rsidRPr="006C663D">
              <w:t xml:space="preserve">Выполнение в полном объеме раздела </w:t>
            </w:r>
            <w:r>
              <w:t>«</w:t>
            </w:r>
            <w:r w:rsidRPr="006C663D">
              <w:t>Охрана труда</w:t>
            </w:r>
            <w:r>
              <w:t>»</w:t>
            </w:r>
            <w:r w:rsidRPr="006C663D">
              <w:t xml:space="preserve"> в коллективном договоре или соглашении по охране труда (в процентах  от общего числа организаций, принявших участие в месячнике)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16" w:rsidRPr="006C663D" w:rsidRDefault="00BE2116" w:rsidP="006C663D">
            <w:pPr>
              <w:jc w:val="center"/>
            </w:pPr>
          </w:p>
        </w:tc>
      </w:tr>
      <w:tr w:rsidR="00A66867" w:rsidRPr="006C663D" w:rsidTr="00C93933">
        <w:trPr>
          <w:trHeight w:val="1380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A66867" w:rsidRPr="006C663D" w:rsidRDefault="00A66867" w:rsidP="006C663D">
            <w:pPr>
              <w:jc w:val="center"/>
            </w:pPr>
            <w:r>
              <w:t>28</w:t>
            </w: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867" w:rsidRPr="006C663D" w:rsidRDefault="00A66867" w:rsidP="00112F01">
            <w:pPr>
              <w:jc w:val="both"/>
            </w:pPr>
            <w:proofErr w:type="gramStart"/>
            <w:r w:rsidRPr="006C663D">
              <w:t xml:space="preserve">Удельный вес организаций, предоставляющих отчетность о состоянии условий и охраны труда в организации в ГКУ КК </w:t>
            </w:r>
            <w:r>
              <w:t>«</w:t>
            </w:r>
            <w:r w:rsidRPr="006C663D">
              <w:t>ЦЗН</w:t>
            </w:r>
            <w:r>
              <w:t>»</w:t>
            </w:r>
            <w:r w:rsidRPr="006C663D">
              <w:t xml:space="preserve"> в соответствии с постановлением главы администрации (губернатора) Краснодарского края от 21</w:t>
            </w:r>
            <w:r>
              <w:t xml:space="preserve"> декабря </w:t>
            </w:r>
            <w:r w:rsidRPr="006C663D">
              <w:t>2012</w:t>
            </w:r>
            <w:r>
              <w:t xml:space="preserve"> года</w:t>
            </w:r>
            <w:r w:rsidRPr="006C663D">
              <w:t xml:space="preserve"> № 1591 (в процентах от общего числа </w:t>
            </w:r>
            <w:proofErr w:type="gramEnd"/>
          </w:p>
          <w:p w:rsidR="00A66867" w:rsidRPr="006C663D" w:rsidRDefault="00A66867" w:rsidP="00BC4CA9">
            <w:pPr>
              <w:jc w:val="both"/>
            </w:pPr>
            <w:r w:rsidRPr="006C663D">
              <w:t>организаций, принявших участие в месячнике)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867" w:rsidRPr="006C663D" w:rsidRDefault="00A66867" w:rsidP="006C663D">
            <w:pPr>
              <w:jc w:val="center"/>
            </w:pPr>
          </w:p>
        </w:tc>
      </w:tr>
      <w:tr w:rsidR="00BE2116" w:rsidRPr="006C663D" w:rsidTr="00C93933">
        <w:trPr>
          <w:trHeight w:val="5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116" w:rsidRPr="006C663D" w:rsidRDefault="00A66867" w:rsidP="006C663D">
            <w:pPr>
              <w:jc w:val="center"/>
            </w:pPr>
            <w:r>
              <w:t>29</w:t>
            </w: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116" w:rsidRPr="006C663D" w:rsidRDefault="00BE2116" w:rsidP="00BC4CA9">
            <w:pPr>
              <w:jc w:val="both"/>
            </w:pPr>
            <w:r w:rsidRPr="006C663D">
              <w:t xml:space="preserve">Количество </w:t>
            </w:r>
            <w:proofErr w:type="gramStart"/>
            <w:r w:rsidRPr="006C663D">
              <w:t>выявленных</w:t>
            </w:r>
            <w:proofErr w:type="gramEnd"/>
            <w:r w:rsidRPr="006C663D">
              <w:t xml:space="preserve"> рабочей группой (комиссией) в ходе месячника </w:t>
            </w:r>
          </w:p>
          <w:p w:rsidR="00BE2116" w:rsidRPr="006C663D" w:rsidRDefault="00BE2116" w:rsidP="006C663D">
            <w:pPr>
              <w:jc w:val="both"/>
            </w:pPr>
            <w:r w:rsidRPr="00BC4CA9">
              <w:t>недостатков по охране труда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116" w:rsidRPr="006C663D" w:rsidRDefault="00BE2116" w:rsidP="006C663D">
            <w:pPr>
              <w:jc w:val="center"/>
            </w:pPr>
          </w:p>
        </w:tc>
      </w:tr>
      <w:tr w:rsidR="00BE2116" w:rsidRPr="006C663D" w:rsidTr="00C9393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16" w:rsidRPr="006C663D" w:rsidRDefault="00A66867" w:rsidP="006C663D">
            <w:pPr>
              <w:jc w:val="center"/>
            </w:pPr>
            <w:r>
              <w:t>30</w:t>
            </w:r>
          </w:p>
        </w:tc>
        <w:tc>
          <w:tcPr>
            <w:tcW w:w="7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16" w:rsidRPr="006C663D" w:rsidRDefault="00BE2116" w:rsidP="006C663D">
            <w:pPr>
              <w:jc w:val="both"/>
            </w:pPr>
            <w:r w:rsidRPr="006C663D">
              <w:t xml:space="preserve">Количество устраненных в ходе месячника выявленных недостатков по охране труда 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16" w:rsidRPr="006C663D" w:rsidRDefault="00BE2116" w:rsidP="006C663D">
            <w:pPr>
              <w:jc w:val="center"/>
            </w:pPr>
          </w:p>
        </w:tc>
      </w:tr>
    </w:tbl>
    <w:p w:rsidR="00BC4CA9" w:rsidRDefault="00BC4CA9" w:rsidP="00C41828">
      <w:pPr>
        <w:jc w:val="both"/>
        <w:rPr>
          <w:sz w:val="28"/>
          <w:szCs w:val="28"/>
        </w:rPr>
      </w:pPr>
    </w:p>
    <w:p w:rsidR="00BC4CA9" w:rsidRPr="0011132D" w:rsidRDefault="00BC4CA9" w:rsidP="00C41828">
      <w:pPr>
        <w:jc w:val="both"/>
        <w:rPr>
          <w:sz w:val="28"/>
          <w:szCs w:val="28"/>
        </w:rPr>
      </w:pPr>
    </w:p>
    <w:p w:rsidR="0056379E" w:rsidRPr="00C05792" w:rsidRDefault="0056379E" w:rsidP="00112F01">
      <w:pPr>
        <w:jc w:val="both"/>
        <w:rPr>
          <w:sz w:val="28"/>
          <w:szCs w:val="28"/>
        </w:rPr>
      </w:pPr>
      <w:r w:rsidRPr="00C05792">
        <w:rPr>
          <w:sz w:val="28"/>
          <w:szCs w:val="28"/>
        </w:rPr>
        <w:t>Руководитель группы</w:t>
      </w:r>
    </w:p>
    <w:p w:rsidR="00C93933" w:rsidRDefault="0056379E" w:rsidP="00112F01">
      <w:pPr>
        <w:pStyle w:val="a5"/>
        <w:spacing w:after="0"/>
        <w:ind w:left="0"/>
      </w:pPr>
      <w:r w:rsidRPr="00C05792">
        <w:t xml:space="preserve">(председатель комиссии)               </w:t>
      </w:r>
      <w:r w:rsidR="00C93933">
        <w:t xml:space="preserve"> </w:t>
      </w:r>
    </w:p>
    <w:p w:rsidR="0056379E" w:rsidRPr="00C05792" w:rsidRDefault="0056379E" w:rsidP="00C93933">
      <w:pPr>
        <w:pStyle w:val="a5"/>
        <w:spacing w:after="0"/>
        <w:ind w:left="0"/>
      </w:pPr>
      <w:r w:rsidRPr="00C05792">
        <w:t>_____________</w:t>
      </w:r>
      <w:r w:rsidR="00C93933">
        <w:t>_________            __________________           _________________</w:t>
      </w:r>
      <w:bookmarkStart w:id="0" w:name="_GoBack"/>
      <w:bookmarkEnd w:id="0"/>
    </w:p>
    <w:p w:rsidR="0056379E" w:rsidRPr="00C05792" w:rsidRDefault="0056379E" w:rsidP="0056379E">
      <w:pPr>
        <w:tabs>
          <w:tab w:val="center" w:pos="4819"/>
          <w:tab w:val="left" w:pos="7005"/>
        </w:tabs>
        <w:rPr>
          <w:sz w:val="28"/>
          <w:szCs w:val="28"/>
        </w:rPr>
      </w:pPr>
      <w:r w:rsidRPr="00C05792">
        <w:rPr>
          <w:sz w:val="28"/>
          <w:szCs w:val="28"/>
        </w:rPr>
        <w:tab/>
        <w:t xml:space="preserve">                                                        (подпись)         </w:t>
      </w:r>
      <w:r w:rsidR="00CB24AE" w:rsidRPr="00C05792">
        <w:rPr>
          <w:sz w:val="28"/>
          <w:szCs w:val="28"/>
        </w:rPr>
        <w:t xml:space="preserve">                        </w:t>
      </w:r>
      <w:r w:rsidRPr="00C05792">
        <w:rPr>
          <w:sz w:val="28"/>
          <w:szCs w:val="28"/>
        </w:rPr>
        <w:t>(Ф.И.О)</w:t>
      </w:r>
    </w:p>
    <w:p w:rsidR="009C624E" w:rsidRDefault="009C624E" w:rsidP="0056379E">
      <w:pPr>
        <w:jc w:val="both"/>
        <w:rPr>
          <w:sz w:val="28"/>
          <w:szCs w:val="28"/>
        </w:rPr>
      </w:pPr>
    </w:p>
    <w:p w:rsidR="00BC4CA9" w:rsidRPr="0011132D" w:rsidRDefault="00BC4CA9" w:rsidP="0056379E">
      <w:pPr>
        <w:jc w:val="both"/>
        <w:rPr>
          <w:sz w:val="28"/>
          <w:szCs w:val="28"/>
        </w:rPr>
      </w:pPr>
    </w:p>
    <w:p w:rsidR="009D1AC1" w:rsidRDefault="009C624E">
      <w:pPr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9C624E" w:rsidRDefault="009C624E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9C624E" w:rsidRPr="0011132D" w:rsidRDefault="009C624E">
      <w:pPr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         О.В. </w:t>
      </w:r>
      <w:proofErr w:type="spellStart"/>
      <w:r>
        <w:rPr>
          <w:sz w:val="28"/>
          <w:szCs w:val="28"/>
        </w:rPr>
        <w:t>Дяденко</w:t>
      </w:r>
      <w:proofErr w:type="spellEnd"/>
    </w:p>
    <w:sectPr w:rsidR="009C624E" w:rsidRPr="0011132D" w:rsidSect="008811CC">
      <w:headerReference w:type="default" r:id="rId8"/>
      <w:headerReference w:type="first" r:id="rId9"/>
      <w:pgSz w:w="11906" w:h="16838" w:code="9"/>
      <w:pgMar w:top="1134" w:right="567" w:bottom="993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F29" w:rsidRDefault="004D1F29" w:rsidP="00F63D87">
      <w:r>
        <w:separator/>
      </w:r>
    </w:p>
  </w:endnote>
  <w:endnote w:type="continuationSeparator" w:id="0">
    <w:p w:rsidR="004D1F29" w:rsidRDefault="004D1F29" w:rsidP="00F63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F29" w:rsidRDefault="004D1F29" w:rsidP="00F63D87">
      <w:r>
        <w:separator/>
      </w:r>
    </w:p>
  </w:footnote>
  <w:footnote w:type="continuationSeparator" w:id="0">
    <w:p w:rsidR="004D1F29" w:rsidRDefault="004D1F29" w:rsidP="00F63D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093901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051CE1" w:rsidRDefault="00051CE1">
        <w:pPr>
          <w:pStyle w:val="a3"/>
          <w:jc w:val="center"/>
        </w:pPr>
      </w:p>
      <w:p w:rsidR="00051CE1" w:rsidRDefault="00051CE1">
        <w:pPr>
          <w:pStyle w:val="a3"/>
          <w:jc w:val="center"/>
        </w:pPr>
      </w:p>
      <w:p w:rsidR="00051CE1" w:rsidRPr="001C4F7E" w:rsidRDefault="00051CE1">
        <w:pPr>
          <w:pStyle w:val="a3"/>
          <w:jc w:val="center"/>
          <w:rPr>
            <w:sz w:val="28"/>
            <w:szCs w:val="28"/>
          </w:rPr>
        </w:pPr>
        <w:r w:rsidRPr="001C4F7E">
          <w:rPr>
            <w:sz w:val="28"/>
            <w:szCs w:val="28"/>
          </w:rPr>
          <w:fldChar w:fldCharType="begin"/>
        </w:r>
        <w:r w:rsidRPr="001C4F7E">
          <w:rPr>
            <w:sz w:val="28"/>
            <w:szCs w:val="28"/>
          </w:rPr>
          <w:instrText>PAGE   \* MERGEFORMAT</w:instrText>
        </w:r>
        <w:r w:rsidRPr="001C4F7E">
          <w:rPr>
            <w:sz w:val="28"/>
            <w:szCs w:val="28"/>
          </w:rPr>
          <w:fldChar w:fldCharType="separate"/>
        </w:r>
        <w:r w:rsidR="00C93933">
          <w:rPr>
            <w:noProof/>
            <w:sz w:val="28"/>
            <w:szCs w:val="28"/>
          </w:rPr>
          <w:t>4</w:t>
        </w:r>
        <w:r w:rsidRPr="001C4F7E">
          <w:rPr>
            <w:sz w:val="28"/>
            <w:szCs w:val="28"/>
          </w:rPr>
          <w:fldChar w:fldCharType="end"/>
        </w:r>
      </w:p>
    </w:sdtContent>
  </w:sdt>
  <w:p w:rsidR="00F63D87" w:rsidRDefault="00F63D8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4930643"/>
      <w:docPartObj>
        <w:docPartGallery w:val="Page Numbers (Top of Page)"/>
        <w:docPartUnique/>
      </w:docPartObj>
    </w:sdtPr>
    <w:sdtEndPr/>
    <w:sdtContent>
      <w:p w:rsidR="009F7CCB" w:rsidRDefault="004D1F29">
        <w:pPr>
          <w:pStyle w:val="a3"/>
          <w:jc w:val="center"/>
        </w:pPr>
      </w:p>
    </w:sdtContent>
  </w:sdt>
  <w:p w:rsidR="009F7CCB" w:rsidRDefault="009F7CC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9B0"/>
    <w:rsid w:val="0002576B"/>
    <w:rsid w:val="00051CE1"/>
    <w:rsid w:val="00073C15"/>
    <w:rsid w:val="00080FB4"/>
    <w:rsid w:val="000820F1"/>
    <w:rsid w:val="00095745"/>
    <w:rsid w:val="000B7CF5"/>
    <w:rsid w:val="000C1CD5"/>
    <w:rsid w:val="000C373F"/>
    <w:rsid w:val="000C6BEB"/>
    <w:rsid w:val="001025D9"/>
    <w:rsid w:val="00106FD4"/>
    <w:rsid w:val="0011132D"/>
    <w:rsid w:val="00112F01"/>
    <w:rsid w:val="00134D40"/>
    <w:rsid w:val="00136337"/>
    <w:rsid w:val="00193F17"/>
    <w:rsid w:val="001A2DB6"/>
    <w:rsid w:val="001A3889"/>
    <w:rsid w:val="001C4F7E"/>
    <w:rsid w:val="001F010B"/>
    <w:rsid w:val="00203FBF"/>
    <w:rsid w:val="0021179F"/>
    <w:rsid w:val="00215D5A"/>
    <w:rsid w:val="00232D12"/>
    <w:rsid w:val="002403CE"/>
    <w:rsid w:val="00254E58"/>
    <w:rsid w:val="00273EC7"/>
    <w:rsid w:val="002779C6"/>
    <w:rsid w:val="00292EEF"/>
    <w:rsid w:val="002B66CB"/>
    <w:rsid w:val="002D5B1D"/>
    <w:rsid w:val="002E383D"/>
    <w:rsid w:val="002E39A7"/>
    <w:rsid w:val="002F21A5"/>
    <w:rsid w:val="002F2D14"/>
    <w:rsid w:val="002F405E"/>
    <w:rsid w:val="002F5482"/>
    <w:rsid w:val="003221E4"/>
    <w:rsid w:val="0034039B"/>
    <w:rsid w:val="003449B4"/>
    <w:rsid w:val="003647C3"/>
    <w:rsid w:val="003B0964"/>
    <w:rsid w:val="003C4991"/>
    <w:rsid w:val="003D4CC5"/>
    <w:rsid w:val="00404C27"/>
    <w:rsid w:val="00427A2C"/>
    <w:rsid w:val="00466715"/>
    <w:rsid w:val="00475014"/>
    <w:rsid w:val="00483D73"/>
    <w:rsid w:val="004A0144"/>
    <w:rsid w:val="004A751B"/>
    <w:rsid w:val="004C7515"/>
    <w:rsid w:val="004D1F29"/>
    <w:rsid w:val="004D2D0F"/>
    <w:rsid w:val="004E479F"/>
    <w:rsid w:val="004F692A"/>
    <w:rsid w:val="0050213A"/>
    <w:rsid w:val="005067D5"/>
    <w:rsid w:val="0050721D"/>
    <w:rsid w:val="00544C04"/>
    <w:rsid w:val="0056379E"/>
    <w:rsid w:val="00564621"/>
    <w:rsid w:val="005C097A"/>
    <w:rsid w:val="005D3984"/>
    <w:rsid w:val="005D5746"/>
    <w:rsid w:val="005E37BC"/>
    <w:rsid w:val="005F1DE0"/>
    <w:rsid w:val="00604FA8"/>
    <w:rsid w:val="006134A7"/>
    <w:rsid w:val="006269A8"/>
    <w:rsid w:val="00645477"/>
    <w:rsid w:val="00646452"/>
    <w:rsid w:val="0065447C"/>
    <w:rsid w:val="00662BA7"/>
    <w:rsid w:val="006802A1"/>
    <w:rsid w:val="006B5758"/>
    <w:rsid w:val="006C1184"/>
    <w:rsid w:val="006C663D"/>
    <w:rsid w:val="006D1C3A"/>
    <w:rsid w:val="006E3770"/>
    <w:rsid w:val="006E3A8B"/>
    <w:rsid w:val="00720FD3"/>
    <w:rsid w:val="0072654D"/>
    <w:rsid w:val="007417E7"/>
    <w:rsid w:val="00752E78"/>
    <w:rsid w:val="0076038E"/>
    <w:rsid w:val="00774678"/>
    <w:rsid w:val="00796A8B"/>
    <w:rsid w:val="007A2527"/>
    <w:rsid w:val="007C01E2"/>
    <w:rsid w:val="007D4182"/>
    <w:rsid w:val="007E1C06"/>
    <w:rsid w:val="007F3671"/>
    <w:rsid w:val="007F6AAC"/>
    <w:rsid w:val="00840E87"/>
    <w:rsid w:val="008559DE"/>
    <w:rsid w:val="00856C4E"/>
    <w:rsid w:val="008811CC"/>
    <w:rsid w:val="00882FEB"/>
    <w:rsid w:val="00884375"/>
    <w:rsid w:val="00887557"/>
    <w:rsid w:val="008913FD"/>
    <w:rsid w:val="00892603"/>
    <w:rsid w:val="008A57CC"/>
    <w:rsid w:val="008B7DA7"/>
    <w:rsid w:val="008C56C6"/>
    <w:rsid w:val="008D72DF"/>
    <w:rsid w:val="008E56AC"/>
    <w:rsid w:val="008F3E0A"/>
    <w:rsid w:val="009013EB"/>
    <w:rsid w:val="00911C30"/>
    <w:rsid w:val="0092550D"/>
    <w:rsid w:val="00940409"/>
    <w:rsid w:val="0096083A"/>
    <w:rsid w:val="00962A09"/>
    <w:rsid w:val="00977047"/>
    <w:rsid w:val="009777FD"/>
    <w:rsid w:val="009A3711"/>
    <w:rsid w:val="009A48E9"/>
    <w:rsid w:val="009A6D7B"/>
    <w:rsid w:val="009A77C7"/>
    <w:rsid w:val="009C224E"/>
    <w:rsid w:val="009C624E"/>
    <w:rsid w:val="009D1AC1"/>
    <w:rsid w:val="009E11EA"/>
    <w:rsid w:val="009E6937"/>
    <w:rsid w:val="009F7CCB"/>
    <w:rsid w:val="00A43F6A"/>
    <w:rsid w:val="00A667CF"/>
    <w:rsid w:val="00A66867"/>
    <w:rsid w:val="00A947FB"/>
    <w:rsid w:val="00AA4022"/>
    <w:rsid w:val="00AC203D"/>
    <w:rsid w:val="00AC55DA"/>
    <w:rsid w:val="00AE742D"/>
    <w:rsid w:val="00B03635"/>
    <w:rsid w:val="00B10A2F"/>
    <w:rsid w:val="00B133A6"/>
    <w:rsid w:val="00B13642"/>
    <w:rsid w:val="00B31572"/>
    <w:rsid w:val="00B45187"/>
    <w:rsid w:val="00B51FFE"/>
    <w:rsid w:val="00B65E0C"/>
    <w:rsid w:val="00B701EE"/>
    <w:rsid w:val="00B96BE0"/>
    <w:rsid w:val="00BA207B"/>
    <w:rsid w:val="00BC24C2"/>
    <w:rsid w:val="00BC4CA9"/>
    <w:rsid w:val="00BD1495"/>
    <w:rsid w:val="00BE2116"/>
    <w:rsid w:val="00BE651E"/>
    <w:rsid w:val="00C05792"/>
    <w:rsid w:val="00C22EA1"/>
    <w:rsid w:val="00C23856"/>
    <w:rsid w:val="00C23BB0"/>
    <w:rsid w:val="00C24C1A"/>
    <w:rsid w:val="00C41828"/>
    <w:rsid w:val="00C509B0"/>
    <w:rsid w:val="00C511C1"/>
    <w:rsid w:val="00C76D66"/>
    <w:rsid w:val="00C93933"/>
    <w:rsid w:val="00CB24AE"/>
    <w:rsid w:val="00CC1C4D"/>
    <w:rsid w:val="00CC4462"/>
    <w:rsid w:val="00CE3B77"/>
    <w:rsid w:val="00D01FF8"/>
    <w:rsid w:val="00D11B0C"/>
    <w:rsid w:val="00D1593C"/>
    <w:rsid w:val="00D36CFF"/>
    <w:rsid w:val="00D466C6"/>
    <w:rsid w:val="00D477CA"/>
    <w:rsid w:val="00D87378"/>
    <w:rsid w:val="00DA4807"/>
    <w:rsid w:val="00DC467F"/>
    <w:rsid w:val="00DD0715"/>
    <w:rsid w:val="00E16CCC"/>
    <w:rsid w:val="00E2361C"/>
    <w:rsid w:val="00E409F4"/>
    <w:rsid w:val="00E43107"/>
    <w:rsid w:val="00E53804"/>
    <w:rsid w:val="00E55141"/>
    <w:rsid w:val="00E61D08"/>
    <w:rsid w:val="00E774B2"/>
    <w:rsid w:val="00E85D04"/>
    <w:rsid w:val="00EB5178"/>
    <w:rsid w:val="00EB652A"/>
    <w:rsid w:val="00EC37E6"/>
    <w:rsid w:val="00EC4B09"/>
    <w:rsid w:val="00EE4451"/>
    <w:rsid w:val="00F045FB"/>
    <w:rsid w:val="00F077DB"/>
    <w:rsid w:val="00F13466"/>
    <w:rsid w:val="00F20AD7"/>
    <w:rsid w:val="00F35B69"/>
    <w:rsid w:val="00F5224B"/>
    <w:rsid w:val="00F60225"/>
    <w:rsid w:val="00F635F2"/>
    <w:rsid w:val="00F639BA"/>
    <w:rsid w:val="00F63D87"/>
    <w:rsid w:val="00F76BD6"/>
    <w:rsid w:val="00FA5743"/>
    <w:rsid w:val="00FD09F2"/>
    <w:rsid w:val="00FD5E87"/>
    <w:rsid w:val="00FF20D8"/>
    <w:rsid w:val="00FF6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6379E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379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637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37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caption"/>
    <w:basedOn w:val="a"/>
    <w:next w:val="a"/>
    <w:semiHidden/>
    <w:unhideWhenUsed/>
    <w:qFormat/>
    <w:rsid w:val="0056379E"/>
    <w:pPr>
      <w:tabs>
        <w:tab w:val="left" w:pos="9639"/>
      </w:tabs>
      <w:spacing w:after="222"/>
      <w:ind w:left="110"/>
    </w:pPr>
    <w:rPr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F63D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63D8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F63D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63D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C76D66"/>
    <w:rPr>
      <w:b/>
      <w:bCs/>
    </w:rPr>
  </w:style>
  <w:style w:type="character" w:customStyle="1" w:styleId="extended-textshort">
    <w:name w:val="extended-text__short"/>
    <w:basedOn w:val="a0"/>
    <w:rsid w:val="00232D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6379E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379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637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37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caption"/>
    <w:basedOn w:val="a"/>
    <w:next w:val="a"/>
    <w:semiHidden/>
    <w:unhideWhenUsed/>
    <w:qFormat/>
    <w:rsid w:val="0056379E"/>
    <w:pPr>
      <w:tabs>
        <w:tab w:val="left" w:pos="9639"/>
      </w:tabs>
      <w:spacing w:after="222"/>
      <w:ind w:left="110"/>
    </w:pPr>
    <w:rPr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F63D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63D8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F63D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63D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C76D66"/>
    <w:rPr>
      <w:b/>
      <w:bCs/>
    </w:rPr>
  </w:style>
  <w:style w:type="character" w:customStyle="1" w:styleId="extended-textshort">
    <w:name w:val="extended-text__short"/>
    <w:basedOn w:val="a0"/>
    <w:rsid w:val="00232D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DDB7C-1CE1-45ED-BBD8-6B64066A8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1397</Words>
  <Characters>7967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А. Сидоров</dc:creator>
  <cp:lastModifiedBy>Poletskaya Yulia Sergeevna</cp:lastModifiedBy>
  <cp:revision>5</cp:revision>
  <cp:lastPrinted>2023-09-20T06:24:00Z</cp:lastPrinted>
  <dcterms:created xsi:type="dcterms:W3CDTF">2023-09-19T10:45:00Z</dcterms:created>
  <dcterms:modified xsi:type="dcterms:W3CDTF">2023-09-20T06:24:00Z</dcterms:modified>
</cp:coreProperties>
</file>